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34D0" w:rsidRDefault="004834D0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4834D0">
        <w:rPr>
          <w:noProof/>
          <w:lang w:eastAsia="pl-PL"/>
        </w:rPr>
        <w:drawing>
          <wp:inline distT="0" distB="0" distL="0" distR="0">
            <wp:extent cx="1009650" cy="990600"/>
            <wp:effectExtent l="19050" t="0" r="0" b="0"/>
            <wp:docPr id="2" name="Obraz 1" descr="https://przedszkole3pg.edupage.org/elearn/pics/text/text_about/1dd175b079ca55dd935f9f694f8a534a5d98c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34D0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 w:rsidRPr="007F0651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DZIAŁANIA PROWADZONE W PRZEDSZKOLU PUBLICZNYM NR 3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br/>
      </w:r>
      <w:r w:rsidRPr="007F0651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IM. KUBUSIA PUCHATKA W PRUSZCZU GDAŃSKIM  W RAMACH PPZ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W MIESIĄCACH MARZEC, KWIECIEŃ  2022</w:t>
      </w:r>
    </w:p>
    <w:p w:rsidR="00182182" w:rsidRPr="00BF1372" w:rsidRDefault="00182182" w:rsidP="0018218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B5208" w:rsidRDefault="00182182" w:rsidP="00EB5208">
      <w:pPr>
        <w:spacing w:before="100" w:beforeAutospacing="1" w:after="100" w:afterAutospacing="1" w:line="240" w:lineRule="auto"/>
        <w:ind w:left="1080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F1372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Konkurs plastyczny :"Kocha ,lubi</w:t>
      </w:r>
      <w:r w:rsidRPr="007F110B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 w:rsidRPr="00BF1372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,szanuje"</w:t>
      </w:r>
      <w:r w:rsidR="00EB5208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br/>
      </w:r>
    </w:p>
    <w:p w:rsidR="00D642A6" w:rsidRDefault="00D642A6" w:rsidP="00EB5208">
      <w:pPr>
        <w:spacing w:before="100" w:beforeAutospacing="1" w:after="100" w:afterAutospacing="1" w:line="240" w:lineRule="auto"/>
        <w:ind w:firstLine="1080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743498">
        <w:rPr>
          <w:rFonts w:eastAsia="Times New Roman" w:cs="Times New Roman"/>
          <w:sz w:val="24"/>
          <w:szCs w:val="24"/>
          <w:lang w:eastAsia="pl-PL"/>
        </w:rPr>
        <w:t>Dnia 1 marca 2022 r. odbyło się rozstrzygnięcie konkursu organizowanego w Przedszkolu Publicznym nr 3im. Kubusia Puchatka w Pruszczu Gdańskim pt. „Kocha, lubi, szanuje”. Celem konkursu było rozwijanie umiejętności i zdolności plastycznych, rozwijanie pomysłowości i wyobraźni twórczej dzieci poprzez ekspresję twórczą, pobudzanie wrażliwości na wartości człowieka i wyrażania emocji w formie plastycznej, a także wspieranie zachowań proekologicznych poprzez wykorzystywanie materiałów naturalnych do prac plastycznych.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    Konkurs został skierowany dla dzieci w wieku 3- 6 lat uczęszczających do Przedszkola nr 3 im. Kubusia Puchatka w Pruszczu Gdańskim a także do pozostałych placówek przedszkolnych znajdujących się na terenie Pruszcza Gd. W tym celu zostały wysłane maile zapraszające dzieci do wzięcia udziału w konkursie wraz z regulaminem. Warunkiem uczestnictwa w konkursie było wykonanie pracy plastycznej we współpracy z rodzicem, o tematyce zgodnej z tytułem konkursu. 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Techniką wykonania pracy był collage z możliwością wykorzystania kawałków tkanin czy też materiałów przyrodniczych.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Prace zostały opatrzone metryczką umieszczoną z tyłu pracy, zawierającą imię i nazwisko autora, wiek dziecka oraz nazwę grupy oraz dane przedszkola, do którego uczęszcza dziecko. 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Prace należało dostarczyć do Przedszkola Publicznego Nr 3 im. Kubusia Puchatka w Pruszczu Gdańskim do 16.02.2022 włącznie.  Natomiast rozstrzygnięcie konkursu nastąpiło 1 marca 2022r. Wyniki konkursu zostały opublikowane na stronie internetowej przedszkola, a laureaci zostali nagrodzeni 4 marca 2022r., co też zostało udokumentowane pamiątkowymi zdjęciami.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Komisja w składzie: Małgorzata Parzyszek, Dorota Sętowska – Baca, Sabina Kamrowska oraz Michalina Bloch (dziecko z gr. V) wyłoniła laureatów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Prace plastyczne były oceniane pod względem: zgodności pracy z tematem, pomysłowości i oryginalności oraz estetyką wykonanej pracy. Oddane prace przeszły na własność Przedszkola nr 3. 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W konkursie zebraliśmy łącznie 31 prac: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- 1 praca z Publicznego Przedszkola Czwóreczka w Pruszczu Gdańskim, 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- 8 prac ze Szkoły Podstawowej nr 1 im. Marii Konopnickiej w Pruszczu Gdańskim, w tym jedna praca zbiorowa „6-latków”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- 22 prace z Przedszkola Publicznego nr 3 im. Kubusia Puchatka w Pruszczu Gdańskim;</w:t>
      </w:r>
      <w:r w:rsidRPr="00743498">
        <w:rPr>
          <w:rFonts w:eastAsia="Times New Roman" w:cs="Times New Roman"/>
          <w:sz w:val="24"/>
          <w:szCs w:val="24"/>
          <w:lang w:eastAsia="pl-PL"/>
        </w:rPr>
        <w:br/>
        <w:t>Serdecznie gratulujemy i dziękujemy wszystkim dzieciom oraz rodzicom, którzy wzięli udział w konkursie. Wszyscy uczestnicy zostali nagrodzeni dyplomem i upominkiem.</w:t>
      </w:r>
    </w:p>
    <w:p w:rsidR="00743498" w:rsidRPr="00BF1372" w:rsidRDefault="00743498" w:rsidP="00EB5208">
      <w:pPr>
        <w:spacing w:before="100" w:beforeAutospacing="1" w:after="100" w:afterAutospacing="1" w:line="240" w:lineRule="auto"/>
        <w:ind w:left="1080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642A6" w:rsidRPr="00D642A6" w:rsidRDefault="00182182" w:rsidP="00D642A6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4105275" cy="2476500"/>
            <wp:effectExtent l="19050" t="0" r="9525" b="0"/>
            <wp:docPr id="16" name="Obraz 8" descr="Konkurs plastyczny :&quot;Kocha ,lubi,szanuje&quot;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onkurs plastyczny :&quot;Kocha ,lubi,szanuje&quot; - Obrazek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498" w:rsidRDefault="00242F13" w:rsidP="00D642A6">
      <w:pPr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</w:t>
      </w:r>
      <w:r w:rsidR="00D642A6" w:rsidRPr="00D642A6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09825" cy="2301661"/>
            <wp:effectExtent l="19050" t="0" r="9525" b="0"/>
            <wp:docPr id="17" name="Obraz 1" descr="https://cloud7c.edupage.org/cloud?z%3AmobYow82iWFJiJWcFirhCRap6h4hLz5tmJ8OjYVtRfblzyoF4KfclRIDMF7ION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c.edupage.org/cloud?z%3AmobYow82iWFJiJWcFirhCRap6h4hLz5tmJ8OjYVtRfblzyoF4KfclRIDMF7IONRN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902" cy="230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42A6" w:rsidRPr="00D642A6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24125" cy="2295525"/>
            <wp:effectExtent l="19050" t="0" r="9525" b="0"/>
            <wp:docPr id="12" name="Obraz 7" descr="https://cloud7c.edupage.org/cloud?z%3A4tgnGh7Twn0jUwB1RtDV7K7DkvcqFMR5zl23X4rX8ZnvuggOTbaiSC2bYNipkq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7c.edupage.org/cloud?z%3A4tgnGh7Twn0jUwB1RtDV7K7DkvcqFMR5zl23X4rX8ZnvuggOTbaiSC2bYNipkqIL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48D" w:rsidRDefault="00CF2E65" w:rsidP="00E67E91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  </w:t>
      </w:r>
      <w:r w:rsidR="00D642A6" w:rsidRPr="00D642A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D642A6" w:rsidRPr="00D642A6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24075" cy="3048000"/>
            <wp:effectExtent l="19050" t="0" r="9525" b="0"/>
            <wp:docPr id="19" name="Obraz 10" descr="https://cloud5c.edupage.org/cloud?z%3AjOjIiGtqSk%2BWjHDvR4rlGuUPOhDhO36eytlXBIx71YwVozx6sT%2Fp%2B5CmjYzo%2Bq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5c.edupage.org/cloud?z%3AjOjIiGtqSk%2BWjHDvR4rlGuUPOhDhO36eytlXBIx71YwVozx6sT%2Fp%2B5CmjYzo%2BqAq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E65">
        <w:t xml:space="preserve"> </w:t>
      </w:r>
      <w:r>
        <w:rPr>
          <w:noProof/>
          <w:lang w:eastAsia="pl-PL"/>
        </w:rPr>
        <w:drawing>
          <wp:inline distT="0" distB="0" distL="0" distR="0">
            <wp:extent cx="2847975" cy="3048000"/>
            <wp:effectExtent l="19050" t="0" r="9525" b="0"/>
            <wp:docPr id="20" name="Obraz 16" descr="https://cloud2c.edupage.org/cloud?z%3ABmryj84NNmlt4qhgrlITbVL4kOJt2%2B%2F3%2F2%2BUjjrBDh9zsqcZutKsE85IT23FHY4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2c.edupage.org/cloud?z%3ABmryj84NNmlt4qhgrlITbVL4kOJt2%2B%2F3%2F2%2BUjjrBDh9zsqcZutKsE85IT23FHY4%2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01" cy="3050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2A6" w:rsidRDefault="00BB2268" w:rsidP="00D642A6">
      <w:pPr>
        <w:spacing w:before="100" w:beforeAutospacing="1" w:after="100" w:afterAutospacing="1" w:line="240" w:lineRule="auto"/>
        <w:ind w:left="360"/>
      </w:pPr>
      <w:r>
        <w:rPr>
          <w:noProof/>
          <w:lang w:eastAsia="pl-PL"/>
        </w:rPr>
        <w:lastRenderedPageBreak/>
        <w:drawing>
          <wp:inline distT="0" distB="0" distL="0" distR="0">
            <wp:extent cx="2428875" cy="2676525"/>
            <wp:effectExtent l="19050" t="0" r="9525" b="0"/>
            <wp:docPr id="22" name="Obraz 22" descr="https://cloud1c.edupage.org/cloud?z%3AWOcoHbje6e%2FL7MIaiTDnvhNsI94wmXe%2F8tYKExPTBFfAa3JtSHDOowiBjEdbrjn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1c.edupage.org/cloud?z%3AWOcoHbje6e%2FL7MIaiTDnvhNsI94wmXe%2F8tYKExPTBFfAa3JtSHDOowiBjEdbrjnb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42A6">
        <w:rPr>
          <w:noProof/>
          <w:lang w:eastAsia="pl-PL"/>
        </w:rPr>
        <w:drawing>
          <wp:inline distT="0" distB="0" distL="0" distR="0">
            <wp:extent cx="2856318" cy="2676525"/>
            <wp:effectExtent l="19050" t="0" r="1182" b="0"/>
            <wp:docPr id="13" name="Obraz 13" descr="https://cloud2c.edupage.org/cloud?z%3A3LuvuiUA6an%2FmIY9qDgxEfljHB5PmtIilJ%2Bz%2B%2Bmsj9nH4oQdd5JSmNUQhp5DMU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c.edupage.org/cloud?z%3A3LuvuiUA6an%2FmIY9qDgxEfljHB5PmtIilJ%2Bz%2B%2Bmsj9nH4oQdd5JSmNUQhp5DMUb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373" cy="2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F13" w:rsidRPr="00242F13">
        <w:t xml:space="preserve"> </w:t>
      </w:r>
    </w:p>
    <w:p w:rsidR="00182182" w:rsidRPr="0079542D" w:rsidRDefault="00BB2268" w:rsidP="0079542D">
      <w:pPr>
        <w:spacing w:before="100" w:beforeAutospacing="1" w:after="100" w:afterAutospacing="1" w:line="240" w:lineRule="auto"/>
        <w:ind w:left="360"/>
        <w:jc w:val="center"/>
      </w:pPr>
      <w:r>
        <w:rPr>
          <w:noProof/>
          <w:lang w:eastAsia="pl-PL"/>
        </w:rPr>
        <w:drawing>
          <wp:inline distT="0" distB="0" distL="0" distR="0">
            <wp:extent cx="2428875" cy="2562225"/>
            <wp:effectExtent l="19050" t="0" r="9525" b="0"/>
            <wp:docPr id="23" name="Obraz 19" descr="https://cloud8c.edupage.org/cloud?z%3AWXxRXibu1tfU57j1itXhJztIxQUTECyz%2FMrHrtMAMfVa7m0j1f7TK%2Fu8oCBPD3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8c.edupage.org/cloud?z%3AWXxRXibu1tfU57j1itXhJztIxQUTECyz%2FMrHrtMAMfVa7m0j1f7TK%2Fu8oCBPD3i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074" cy="256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A7C">
        <w:rPr>
          <w:noProof/>
          <w:lang w:eastAsia="pl-PL"/>
        </w:rPr>
        <w:drawing>
          <wp:inline distT="0" distB="0" distL="0" distR="0">
            <wp:extent cx="2895600" cy="2559050"/>
            <wp:effectExtent l="19050" t="0" r="0" b="0"/>
            <wp:docPr id="24" name="Obraz 25" descr="https://cloud5c.edupage.org/cloud?z%3Ah9oZ7LuopIYXxW7aHeRqVGeZWjuXDLM8kG034oDHioDrUbQHRv6K55l28CBDWF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5c.edupage.org/cloud?z%3Ah9oZ7LuopIYXxW7aHeRqVGeZWjuXDLM8kG034oDHioDrUbQHRv6K55l28CBDWFZ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331" cy="2562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162A">
        <w:rPr>
          <w:noProof/>
          <w:lang w:eastAsia="pl-PL"/>
        </w:rPr>
        <w:drawing>
          <wp:inline distT="0" distB="0" distL="0" distR="0">
            <wp:extent cx="2247900" cy="2362200"/>
            <wp:effectExtent l="19050" t="0" r="0" b="0"/>
            <wp:docPr id="28" name="Obraz 28" descr="https://cloud2c.edupage.org/cloud?z%3A6zgGcHKnYLUf%2FMbzHEglrx%2BVWZ91khmnIAPiCjVYwrGDP1d2gb1UhjlIUFHJcg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2c.edupage.org/cloud?z%3A6zgGcHKnYLUf%2FMbzHEglrx%2BVWZ91khmnIAPiCjVYwrGDP1d2gb1UhjlIUFHJcgEb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1A7F">
        <w:rPr>
          <w:noProof/>
          <w:lang w:eastAsia="pl-PL"/>
        </w:rPr>
        <w:drawing>
          <wp:inline distT="0" distB="0" distL="0" distR="0">
            <wp:extent cx="2351965" cy="2362200"/>
            <wp:effectExtent l="19050" t="0" r="0" b="0"/>
            <wp:docPr id="31" name="Obraz 31" descr="https://cloud1c.edupage.org/cloud?z%3Ar6QYWbIeME%2FZtTqWCVm0IdcMweXhKT%2FP9HYLAciwbng5nv1yEJdlqKRhrHBVdoT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1c.edupage.org/cloud?z%3Ar6QYWbIeME%2FZtTqWCVm0IdcMweXhKT%2FP9HYLAciwbng5nv1yEJdlqKRhrHBVdoTj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161" cy="2362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2182" w:rsidRPr="00BF1372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:rsidR="0005155C" w:rsidRDefault="0005155C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21270B" w:rsidRDefault="0021270B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79542D" w:rsidRDefault="0079542D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79542D" w:rsidRDefault="0079542D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79542D" w:rsidRDefault="0079542D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05155C" w:rsidRPr="00BF1372" w:rsidRDefault="0005155C" w:rsidP="0005155C">
      <w:pPr>
        <w:spacing w:before="100" w:beforeAutospacing="1" w:after="100" w:afterAutospacing="1" w:line="240" w:lineRule="auto"/>
        <w:ind w:left="1080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F1372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Działaj z imPETem</w:t>
      </w:r>
    </w:p>
    <w:p w:rsidR="0005155C" w:rsidRPr="00BF1372" w:rsidRDefault="0005155C" w:rsidP="0005155C">
      <w:pPr>
        <w:spacing w:before="100" w:beforeAutospacing="1" w:after="100" w:afterAutospacing="1" w:line="240" w:lineRule="auto"/>
        <w:ind w:left="108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66975" cy="1847850"/>
            <wp:effectExtent l="19050" t="0" r="9525" b="0"/>
            <wp:docPr id="14" name="Obraz 12" descr="Działaj z imPETem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ziałaj z imPETem - Obrazek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55C" w:rsidRPr="00D117EE" w:rsidRDefault="0005155C" w:rsidP="00D117EE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D117EE">
        <w:rPr>
          <w:rFonts w:eastAsia="Times New Roman" w:cs="Times New Roman"/>
          <w:sz w:val="24"/>
          <w:szCs w:val="24"/>
          <w:lang w:eastAsia="pl-PL"/>
        </w:rPr>
        <w:t>Nasze Przedszkole wzięło czynny udział w ogólnopolskim programie ,,Działaj z imPETem!”. Podczas trwania programu dzieci z wszystkich grup wiekowych poszerzyły swoją wiedzę z zakresu ekologii oraz recyklingu. Doskonałym podsumowaniem zdobytej wiedzy było wykonanie przez każdą grupę twórczej pracy plastycznej pt. „Przedszkolaki świat sprzątają, do żółtego wyrzucają”.</w:t>
      </w:r>
    </w:p>
    <w:p w:rsidR="0005155C" w:rsidRPr="00D117EE" w:rsidRDefault="0005155C" w:rsidP="00D117EE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D117EE">
        <w:rPr>
          <w:rFonts w:eastAsia="Times New Roman" w:cs="Times New Roman"/>
          <w:sz w:val="24"/>
          <w:szCs w:val="24"/>
          <w:lang w:eastAsia="pl-PL"/>
        </w:rPr>
        <w:t>Rodzice naszych wychowanków zostali zachęceni  do oglądania prac konkursowych przygotowanych przez nasze przedszkolaki, a także do</w:t>
      </w:r>
      <w:r w:rsidR="00D117EE">
        <w:rPr>
          <w:rFonts w:eastAsia="Times New Roman" w:cs="Times New Roman"/>
          <w:sz w:val="24"/>
          <w:szCs w:val="24"/>
          <w:lang w:eastAsia="pl-PL"/>
        </w:rPr>
        <w:t xml:space="preserve"> głosowania na prace z naszego przedszkola</w:t>
      </w:r>
    </w:p>
    <w:p w:rsidR="0005155C" w:rsidRDefault="00447CF0" w:rsidP="00447CF0">
      <w:pPr>
        <w:spacing w:before="100" w:beforeAutospacing="1" w:after="100" w:afterAutospacing="1" w:line="240" w:lineRule="auto"/>
        <w:ind w:left="720"/>
      </w:pPr>
      <w:r>
        <w:rPr>
          <w:noProof/>
          <w:lang w:eastAsia="pl-PL"/>
        </w:rPr>
        <w:drawing>
          <wp:inline distT="0" distB="0" distL="0" distR="0">
            <wp:extent cx="2590800" cy="2933700"/>
            <wp:effectExtent l="19050" t="0" r="0" b="0"/>
            <wp:docPr id="34" name="Obraz 34" descr="https://cloud5c.edupage.org/cloud?z%3AQGxTwUrG%2Bsqnx2y5vej0xzsvQIx9yhgrShFHHWF0e9E0IO7QHPy8eEGBbLPUZB5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5c.edupage.org/cloud?z%3AQGxTwUrG%2Bsqnx2y5vej0xzsvQIx9yhgrShFHHWF0e9E0IO7QHPy8eEGBbLPUZB5n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7CF0">
        <w:t xml:space="preserve"> </w:t>
      </w:r>
      <w:r>
        <w:rPr>
          <w:noProof/>
          <w:lang w:eastAsia="pl-PL"/>
        </w:rPr>
        <w:drawing>
          <wp:inline distT="0" distB="0" distL="0" distR="0">
            <wp:extent cx="2495550" cy="2930525"/>
            <wp:effectExtent l="19050" t="0" r="0" b="0"/>
            <wp:docPr id="37" name="Obraz 37" descr="https://cloud1c.edupage.org/cloud?z%3AGD2NXMrhGZFv7Z07yoovV4I10gjAF%2BIOU3aPcrY6hsb1vlBKHPoZOkY9SqM3eg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1c.edupage.org/cloud?z%3AGD2NXMrhGZFv7Z07yoovV4I10gjAF%2BIOU3aPcrY6hsb1vlBKHPoZOkY9SqM3egOR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93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CF0" w:rsidRPr="00BF1372" w:rsidRDefault="00447CF0" w:rsidP="00447CF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117EE" w:rsidRDefault="00EB065A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76801" cy="2800350"/>
            <wp:effectExtent l="19050" t="0" r="0" b="0"/>
            <wp:docPr id="4" name="Obraz 4" descr="https://cloud5c.edupage.org/cloud?z%3A%2FqQIVuSdo2O6VS%2BGYox78vQXRJbdLiIPukyZKj1FVq3gXOA6%2BP7AwR1RoH%2FFaQ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5c.edupage.org/cloud?z%3A%2FqQIVuSdo2O6VS%2BGYox78vQXRJbdLiIPukyZKj1FVq3gXOA6%2BP7AwR1RoH%2FFaQpr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760" cy="2802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072E"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08300" cy="2800350"/>
            <wp:effectExtent l="19050" t="0" r="6350" b="0"/>
            <wp:wrapSquare wrapText="bothSides"/>
            <wp:docPr id="1" name="Obraz 1" descr="https://cloud8c.edupage.org/cloud?z%3ALv4JWJTZr1ezyHZcP9XmwOlnPlaO3qtxNYpIwE1Cmm4QHttEU72rbUZ5G5%2B36PO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8c.edupage.org/cloud?z%3ALv4JWJTZr1ezyHZcP9XmwOlnPlaO3qtxNYpIwE1Cmm4QHttEU72rbUZ5G5%2B36PO%2F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br w:type="textWrapping" w:clear="all"/>
      </w:r>
    </w:p>
    <w:p w:rsidR="004C0EF0" w:rsidRDefault="00EB065A" w:rsidP="00DB415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124200" cy="3114675"/>
            <wp:effectExtent l="19050" t="0" r="0" b="0"/>
            <wp:docPr id="7" name="Obraz 7" descr="https://cloud8c.edupage.org/cloud?z%3A9KMTmZhiIYbZYYQTfvnaTaVsvrk4kaXaDG1JzJb7nsCFZGg8oJsPrLsqHj4AUR0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8c.edupage.org/cloud?z%3A9KMTmZhiIYbZYYQTfvnaTaVsvrk4kaXaDG1JzJb7nsCFZGg8oJsPrLsqHj4AUR0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228" cy="3116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415C">
        <w:rPr>
          <w:noProof/>
          <w:lang w:eastAsia="pl-PL"/>
        </w:rPr>
        <w:drawing>
          <wp:inline distT="0" distB="0" distL="0" distR="0">
            <wp:extent cx="2562225" cy="3114675"/>
            <wp:effectExtent l="19050" t="0" r="9525" b="0"/>
            <wp:docPr id="3" name="Obraz 10" descr="https://cloud8c.edupage.org/cloud?z%3A4HC16l0X%2FK4rXnmXM9G6s%2BKNUzfOB%2BqpWGqDCdwBy0%2BDQIzyeEYcnZOg5FbVi2j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8c.edupage.org/cloud?z%3A4HC16l0X%2FK4rXnmXM9G6s%2BKNUzfOB%2BqpWGqDCdwBy0%2BDQIzyeEYcnZOg5FbVi2j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EF0" w:rsidRDefault="004C0EF0" w:rsidP="004C0EF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117EE" w:rsidRDefault="004C0EF0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771774" cy="3390900"/>
            <wp:effectExtent l="19050" t="0" r="0" b="0"/>
            <wp:docPr id="8" name="Obraz 13" descr="https://cloud2c.edupage.org/cloud?z%3ASkt%2Fv%2By2FP8Vp9CJHHcq4qTNF1iIDGxjz0fCfWgOOfcPDQjSDtMLfrksXXIowd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c.edupage.org/cloud?z%3ASkt%2Fv%2By2FP8Vp9CJHHcq4qTNF1iIDGxjz0fCfWgOOfcPDQjSDtMLfrksXXIowdpW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486" cy="339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5F7B">
        <w:rPr>
          <w:noProof/>
          <w:lang w:eastAsia="pl-PL"/>
        </w:rPr>
        <w:drawing>
          <wp:inline distT="0" distB="0" distL="0" distR="0">
            <wp:extent cx="2819400" cy="3390900"/>
            <wp:effectExtent l="19050" t="0" r="0" b="0"/>
            <wp:docPr id="18" name="Obraz 17" descr="https://cloud8c.edupage.org/cloud?z%3AyIa8BbJBxtT8mi438cXDlklaGKK8fPGDkhnJVvTLALjl2shelDpAAcrYzCMIlj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loud8c.edupage.org/cloud?z%3AyIa8BbJBxtT8mi438cXDlklaGKK8fPGDkhnJVvTLALjl2shelDpAAcrYzCMIljvs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F7B" w:rsidRDefault="00A95F7B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834005" cy="3552825"/>
            <wp:effectExtent l="19050" t="0" r="4445" b="0"/>
            <wp:docPr id="21" name="Obraz 21" descr="https://cloud6c.edupage.org/cloud?z%3AC0qvV2eKumEEk%2Bl1uZNrIZDp712Aw82i3aavfWJI6f0lVOI2YcuVm98%2F%2BZJzVJ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loud6c.edupage.org/cloud?z%3AC0qvV2eKumEEk%2Bl1uZNrIZDp712Aw82i3aavfWJI6f0lVOI2YcuVm98%2F%2BZJzVJEq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88" cy="3552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6C80">
        <w:rPr>
          <w:noProof/>
          <w:lang w:eastAsia="pl-PL"/>
        </w:rPr>
        <w:drawing>
          <wp:inline distT="0" distB="0" distL="0" distR="0">
            <wp:extent cx="2752725" cy="3552825"/>
            <wp:effectExtent l="19050" t="0" r="9525" b="0"/>
            <wp:docPr id="27" name="Obraz 24" descr="https://cloud1c.edupage.org/cloud?z%3AjmhCenUa1r3pZckgjFsEs9wUpZ1zp4lJ8ZynYfz%2Fx0NdAdmIWxk9AAysXy4hBXB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loud1c.edupage.org/cloud?z%3AjmhCenUa1r3pZckgjFsEs9wUpZ1zp4lJ8ZynYfz%2Fx0NdAdmIWxk9AAysXy4hBXB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091" cy="355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7EE" w:rsidRDefault="00D117EE" w:rsidP="004834D0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BF1372" w:rsidRDefault="00A64931" w:rsidP="00A64931">
      <w:pPr>
        <w:tabs>
          <w:tab w:val="left" w:pos="4410"/>
        </w:tabs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ab/>
      </w:r>
    </w:p>
    <w:p w:rsidR="00A64931" w:rsidRDefault="00A64931" w:rsidP="00A64931">
      <w:pPr>
        <w:tabs>
          <w:tab w:val="left" w:pos="4410"/>
        </w:tabs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64931" w:rsidRDefault="00A64931" w:rsidP="00A64931">
      <w:pPr>
        <w:tabs>
          <w:tab w:val="left" w:pos="4410"/>
        </w:tabs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791F" w:rsidRDefault="0070791F" w:rsidP="00A64931">
      <w:pPr>
        <w:tabs>
          <w:tab w:val="left" w:pos="4410"/>
        </w:tabs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791F" w:rsidRDefault="0070791F" w:rsidP="00A64931">
      <w:pPr>
        <w:tabs>
          <w:tab w:val="left" w:pos="4410"/>
        </w:tabs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791F" w:rsidRPr="00BF1372" w:rsidRDefault="0070791F" w:rsidP="00A64931">
      <w:pPr>
        <w:tabs>
          <w:tab w:val="left" w:pos="4410"/>
        </w:tabs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F1372" w:rsidRPr="005C1CD1" w:rsidRDefault="00BF1372" w:rsidP="005C1CD1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Pierwszy Dzień Wiosny i Światowy Dzień Wody</w:t>
      </w:r>
    </w:p>
    <w:p w:rsidR="00BF1372" w:rsidRDefault="00BF1372" w:rsidP="007C6D7B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5C1CD1">
        <w:rPr>
          <w:rFonts w:eastAsia="Times New Roman" w:cs="Times New Roman"/>
          <w:sz w:val="24"/>
          <w:szCs w:val="24"/>
          <w:lang w:eastAsia="pl-PL"/>
        </w:rPr>
        <w:t>23 marca świętowaliśmy w naszym przedszkolu Pierwszy Dzień Wiosny oraz Światowy Dzień Wody.</w:t>
      </w:r>
      <w:r w:rsidRPr="005C1CD1">
        <w:rPr>
          <w:rFonts w:eastAsia="Times New Roman" w:cs="Times New Roman"/>
          <w:sz w:val="24"/>
          <w:szCs w:val="24"/>
          <w:lang w:eastAsia="pl-PL"/>
        </w:rPr>
        <w:br/>
        <w:t>Uroczystości te odbyły się w ogródku przedszkolnym i rozpoczął je Bałwan. To właśnie Bałwan wprowadził dzieci w nową porę roku, a gdy już Pani Wiosna zawitała, zaczęła się wspólna zabawa w „Prawdę czy fałsz”, były zagadki nt. wiosny oraz przejście w temat wody, która otacza nas w wielu aspektach naszego życia. Głównym punktem spotkania było przedstawienie japońskiego naukowca Masaru Emoto oraz jego niezwykłe doświadczenie z wodą. Dzieci zostały zaproszone do eksperymentu, polegającym na mówieniu do słoika z wodą i ryżem słów obraźliwych słoik z napisem „Nienawidzę Cię” oraz miłych słów- słoik był z napisem „Kocham Cię”. Eksperyment trwa do 15 marca- jesteśmy ciekawi wyników.  </w:t>
      </w:r>
      <w:r w:rsidRPr="005C1CD1">
        <w:rPr>
          <w:rFonts w:eastAsia="Times New Roman" w:cs="Times New Roman"/>
          <w:sz w:val="24"/>
          <w:szCs w:val="24"/>
          <w:lang w:eastAsia="pl-PL"/>
        </w:rPr>
        <w:br/>
        <w:t>Kolejnym punktem był śpiew dzieci z grupy V piosenki pt. „Wiosna, wiosenka”. </w:t>
      </w:r>
      <w:r w:rsidRPr="005C1CD1">
        <w:rPr>
          <w:rFonts w:eastAsia="Times New Roman" w:cs="Times New Roman"/>
          <w:sz w:val="24"/>
          <w:szCs w:val="24"/>
          <w:lang w:eastAsia="pl-PL"/>
        </w:rPr>
        <w:br/>
        <w:t>Następnie dzieci poznały stary zwyczaj topienia Marzanny i odbył się wspólny pochód z Marzanną, aby symbolicznie ją utopić. Dzieci radośnie maszerowały w wiosennym korowodzie trzymając w  ręku samodzielnie zrobiony instrument i głośno nim hałasując. To był naprawdę wspaniały dzień.</w:t>
      </w:r>
    </w:p>
    <w:p w:rsidR="005C1CD1" w:rsidRDefault="007C6D7B" w:rsidP="007C6D7B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533650" cy="3378200"/>
            <wp:effectExtent l="19050" t="0" r="0" b="0"/>
            <wp:docPr id="29" name="Obraz 27" descr="https://cloud7c.edupage.org/cloud?z%3AQJKMPXjt2ZJsaQpzSURLXzbQnquclgTqtSbHj%2FfhqhqLokDTEZF1S9MahRdqac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loud7c.edupage.org/cloud?z%3AQJKMPXjt2ZJsaQpzSURLXzbQnquclgTqtSbHj%2FfhqhqLokDTEZF1S9MahRdqack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667" cy="3380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9F2">
        <w:rPr>
          <w:noProof/>
          <w:lang w:eastAsia="pl-PL"/>
        </w:rPr>
        <w:drawing>
          <wp:inline distT="0" distB="0" distL="0" distR="0">
            <wp:extent cx="2886075" cy="3371850"/>
            <wp:effectExtent l="19050" t="0" r="9525" b="0"/>
            <wp:docPr id="30" name="Obraz 30" descr="https://cloud8c.edupage.org/cloud?z%3AZjdyuCbguegpL25h7kjYNoRkVvf44PHGaD1geWzfChAAqqImY%2B8gxSPElwpIda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loud8c.edupage.org/cloud?z%3AZjdyuCbguegpL25h7kjYNoRkVvf44PHGaD1geWzfChAAqqImY%2B8gxSPElwpIdahx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462" w:rsidRDefault="0070791F" w:rsidP="00393462">
      <w:pPr>
        <w:spacing w:before="100" w:beforeAutospacing="1" w:after="100" w:afterAutospacing="1" w:line="240" w:lineRule="auto"/>
        <w:ind w:left="-142" w:firstLine="862"/>
        <w:jc w:val="both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242570</wp:posOffset>
            </wp:positionV>
            <wp:extent cx="2581275" cy="2447925"/>
            <wp:effectExtent l="19050" t="0" r="9525" b="0"/>
            <wp:wrapSquare wrapText="bothSides"/>
            <wp:docPr id="36" name="Obraz 36" descr="https://cloud5c.edupage.org/cloud?z%3AWFWcMa0FdIRuIR1%2BthlfExBMqLAESSafekbyCUh0noUsgVSR7Y51%2Bg78Ez7d5AN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cloud5c.edupage.org/cloud?z%3AWFWcMa0FdIRuIR1%2BthlfExBMqLAESSafekbyCUh0noUsgVSR7Y51%2Bg78Ez7d5ANR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3462" w:rsidRDefault="00393462" w:rsidP="0070791F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sz w:val="24"/>
          <w:szCs w:val="24"/>
          <w:lang w:eastAsia="pl-PL"/>
        </w:rPr>
        <w:t xml:space="preserve">         </w:t>
      </w:r>
      <w:r w:rsidR="0070791F" w:rsidRPr="0070791F">
        <w:rPr>
          <w:rFonts w:eastAsia="Times New Roman" w:cs="Times New Roman"/>
          <w:sz w:val="24"/>
          <w:szCs w:val="24"/>
          <w:lang w:eastAsia="pl-PL"/>
        </w:rPr>
        <w:drawing>
          <wp:inline distT="0" distB="0" distL="0" distR="0">
            <wp:extent cx="2733675" cy="2524125"/>
            <wp:effectExtent l="19050" t="0" r="9525" b="0"/>
            <wp:docPr id="38" name="Obraz 39" descr="https://cloud1c.edupage.org/cloud?z%3A0Bz8UPj7T6qAfs0HusklKrq8KnIRLSKYMw93veG0DMkskzLF8yXgpdTeWCHc19I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cloud1c.edupage.org/cloud?z%3A0Bz8UPj7T6qAfs0HusklKrq8KnIRLSKYMw93veG0DMkskzLF8yXgpdTeWCHc19I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 w:val="24"/>
          <w:szCs w:val="24"/>
          <w:lang w:eastAsia="pl-PL"/>
        </w:rPr>
        <w:br w:type="textWrapping" w:clear="all"/>
      </w:r>
    </w:p>
    <w:p w:rsidR="00393462" w:rsidRDefault="00393462" w:rsidP="0070791F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807494" cy="3952875"/>
            <wp:effectExtent l="19050" t="0" r="0" b="0"/>
            <wp:docPr id="33" name="Obraz 33" descr="https://cloud1c.edupage.org/cloud?z%3AKDUczKJAuqjEVLc8WfBc68ukaEZqtzBYSZVlVykxO7%2FS5xtmS5WpzBCprQmAmcf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loud1c.edupage.org/cloud?z%3AKDUczKJAuqjEVLc8WfBc68ukaEZqtzBYSZVlVykxO7%2FS5xtmS5WpzBCprQmAmcfP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95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EBA">
        <w:rPr>
          <w:noProof/>
          <w:lang w:eastAsia="pl-PL"/>
        </w:rPr>
        <w:drawing>
          <wp:inline distT="0" distB="0" distL="0" distR="0">
            <wp:extent cx="2964657" cy="3952875"/>
            <wp:effectExtent l="19050" t="0" r="7143" b="0"/>
            <wp:docPr id="42" name="Obraz 42" descr="https://cloud5c.edupage.org/cloud?z%3AObvtS%2FY43zjmG%2BtQi5K3%2B6q%2B5VQveY7yPOgwCwdt1ngMKqUSIk4GzCSIENp4DGg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loud5c.edupage.org/cloud?z%3AObvtS%2FY43zjmG%2BtQi5K3%2B6q%2B5VQveY7yPOgwCwdt1ngMKqUSIk4GzCSIENp4DGgL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607" cy="395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600" w:rsidRDefault="00893600" w:rsidP="0070791F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</w:p>
    <w:p w:rsidR="008209F2" w:rsidRPr="005C1CD1" w:rsidRDefault="00091153" w:rsidP="007C6D7B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809875" cy="4152900"/>
            <wp:effectExtent l="19050" t="0" r="9525" b="0"/>
            <wp:docPr id="51" name="Obraz 51" descr="https://cloud7c.edupage.org/cloud?z%3AfFS0mChacDxDyq481%2FyTAfrK7UDF2LbYMb6Cv8TQ8f7Of%2FSo2%2FPBMnDqDMU%2BTkw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cloud7c.edupage.org/cloud?z%3AfFS0mChacDxDyq481%2FyTAfrK7UDF2LbYMb6Cv8TQ8f7Of%2FSo2%2FPBMnDqDMU%2BTkwl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374">
        <w:rPr>
          <w:noProof/>
          <w:lang w:eastAsia="pl-PL"/>
        </w:rPr>
        <w:drawing>
          <wp:inline distT="0" distB="0" distL="0" distR="0">
            <wp:extent cx="2857500" cy="4152900"/>
            <wp:effectExtent l="19050" t="0" r="0" b="0"/>
            <wp:docPr id="54" name="Obraz 54" descr="https://cloud6c.edupage.org/cloud?z%3AMBMsA4BRvvmGxzB6wZSbmuOp%2BTsXZmpOaqmRVa9jZF2bS31WRTuNzQk583HRBF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cloud6c.edupage.org/cloud?z%3AMBMsA4BRvvmGxzB6wZSbmuOp%2BTsXZmpOaqmRVa9jZF2bS31WRTuNzQk583HRBFW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F1372" w:rsidRPr="00687DDA" w:rsidRDefault="00BF1372" w:rsidP="00BF1372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F1372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V edycja Przeglądu Małych Form Teatralnych w Przedszkolu Publicznym nr 3 im. Kubusia Puchatka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BF1372">
        <w:rPr>
          <w:rFonts w:eastAsia="Times New Roman" w:cs="Times New Roman"/>
          <w:sz w:val="24"/>
          <w:szCs w:val="24"/>
          <w:lang w:eastAsia="pl-PL"/>
        </w:rPr>
        <w:t xml:space="preserve">Dnia 21 marca 2022 roku odbyła się V edycja Miejskiego Przeglądu Małych Form Teatralnych w Przedszkolu Publicznym nr 3 im. Kubusia Puchatka pod patronatem Burmistrza Pruszcza Gdańskiego Janusza Wróbla oraz Przewodniczącej Rady Miasta Pruszcz Gdański Małgorzaty Czarneckiej- Szafrańskiej. 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BF1372">
        <w:rPr>
          <w:rFonts w:eastAsia="Times New Roman" w:cs="Times New Roman"/>
          <w:sz w:val="24"/>
          <w:szCs w:val="24"/>
          <w:lang w:eastAsia="pl-PL"/>
        </w:rPr>
        <w:t>W tym roku do udziału zgłosiły się cztery placówki oświatowe z terenu miasta Pruszcz Gdański. W związku z epidemią koronawirusa tegoroczna edycja konkursu przybiera formę on-line. 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BF1372">
        <w:rPr>
          <w:rFonts w:eastAsia="Times New Roman" w:cs="Times New Roman"/>
          <w:sz w:val="24"/>
          <w:szCs w:val="24"/>
          <w:lang w:eastAsia="pl-PL"/>
        </w:rPr>
        <w:t>Jury w składzie: Małgorzata Czarnecka-Szafrańska - Przewodnicząca Rady Miasta Pruszcz Gdański, Anna Krawycińska - Zastępca Dyrektora ds. powiatowych Powiatowa i Miejska Biblioteka Publiczna w Pruszczu Gdańskim oraz Grzegorz Gajewski aktor</w:t>
      </w:r>
      <w:r>
        <w:rPr>
          <w:rFonts w:eastAsia="Times New Roman" w:cs="Times New Roman"/>
          <w:sz w:val="24"/>
          <w:szCs w:val="24"/>
          <w:lang w:eastAsia="pl-PL"/>
        </w:rPr>
        <w:t xml:space="preserve"> i właściciel Teatru Qfer  oceniali nadesłane filmy z przedst</w:t>
      </w:r>
      <w:r w:rsidR="00687DDA">
        <w:rPr>
          <w:rFonts w:eastAsia="Times New Roman" w:cs="Times New Roman"/>
          <w:sz w:val="24"/>
          <w:szCs w:val="24"/>
          <w:lang w:eastAsia="pl-PL"/>
        </w:rPr>
        <w:t xml:space="preserve">awieniami 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BF1372" w:rsidRPr="00BF1372" w:rsidRDefault="00BF1372" w:rsidP="00BF1372">
      <w:pPr>
        <w:numPr>
          <w:ilvl w:val="1"/>
          <w:numId w:val="2"/>
        </w:num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427980" cy="3105150"/>
            <wp:effectExtent l="19050" t="0" r="1270" b="0"/>
            <wp:docPr id="5" name="Obraz 5" descr="V edycja Przeglądu Małych Form Teatralnych w Przedszkolu Publicznym nr 3 im. Kubusia Puchatk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 edycja Przeglądu Małych Form Teatralnych w Przedszkolu Publicznym nr 3 im. Kubusia Puchatka - Obrazek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165" cy="310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427574" cy="2507426"/>
            <wp:effectExtent l="19050" t="0" r="1676" b="0"/>
            <wp:docPr id="6" name="Obraz 6" descr="V edycja Przeglądu Małych Form Teatralnych w Przedszkolu Publicznym nr 3 im. Kubusia Puchatka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V edycja Przeglądu Małych Form Teatralnych w Przedszkolu Publicznym nr 3 im. Kubusia Puchatka - Obrazek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020" cy="2510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DDA" w:rsidRPr="00687DDA" w:rsidRDefault="00687DDA" w:rsidP="006019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87DDA" w:rsidRPr="00687DDA" w:rsidRDefault="00687DDA" w:rsidP="006019CB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687DDA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Małe Formy Teatralne - wręczenie nagród zwycięzcom konkursu teatralnego</w:t>
      </w:r>
    </w:p>
    <w:p w:rsidR="00687DDA" w:rsidRPr="00687DDA" w:rsidRDefault="00687DDA" w:rsidP="00687DDA">
      <w:pPr>
        <w:numPr>
          <w:ilvl w:val="0"/>
          <w:numId w:val="8"/>
        </w:numPr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600700" cy="2587407"/>
            <wp:effectExtent l="19050" t="0" r="0" b="0"/>
            <wp:docPr id="25" name="Obraz 25" descr="Małe Formy Teatralne - wręczenie nagród zwycięzcom konkursu teatralnego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łe Formy Teatralne - wręczenie nagród zwycięzcom konkursu teatralnego - Obrazek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880" cy="258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DDA" w:rsidRPr="00687DDA" w:rsidRDefault="00687DDA" w:rsidP="00687DDA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687DDA">
        <w:rPr>
          <w:rFonts w:eastAsia="Times New Roman" w:cs="Times New Roman"/>
          <w:sz w:val="24"/>
          <w:szCs w:val="24"/>
          <w:lang w:eastAsia="pl-PL"/>
        </w:rPr>
        <w:t>31 marca  2022 roku odbyła się gala wręczenia nagród V-tego Miejskiego Przeg</w:t>
      </w:r>
      <w:r w:rsidR="006019CB">
        <w:rPr>
          <w:rFonts w:eastAsia="Times New Roman" w:cs="Times New Roman"/>
          <w:sz w:val="24"/>
          <w:szCs w:val="24"/>
          <w:lang w:eastAsia="pl-PL"/>
        </w:rPr>
        <w:t xml:space="preserve">lądu Małych Form Teatralnych. </w:t>
      </w:r>
      <w:r w:rsidRPr="00687DDA">
        <w:rPr>
          <w:rFonts w:eastAsia="Times New Roman" w:cs="Times New Roman"/>
          <w:sz w:val="24"/>
          <w:szCs w:val="24"/>
          <w:lang w:eastAsia="pl-PL"/>
        </w:rPr>
        <w:br/>
        <w:t>I MIEJSCE – Grupa „Tygryski” z Przedszkola Publicznego nr 3</w:t>
      </w:r>
      <w:r w:rsidRPr="00687DDA">
        <w:rPr>
          <w:rFonts w:eastAsia="Times New Roman" w:cs="Times New Roman"/>
          <w:sz w:val="24"/>
          <w:szCs w:val="24"/>
          <w:lang w:eastAsia="pl-PL"/>
        </w:rPr>
        <w:br/>
        <w:t>II MIEJSCE – Oddział Przedszkolny 0 A ze Szkoły Podstawowej nr 4</w:t>
      </w:r>
      <w:r w:rsidRPr="00687DDA">
        <w:rPr>
          <w:rFonts w:eastAsia="Times New Roman" w:cs="Times New Roman"/>
          <w:sz w:val="24"/>
          <w:szCs w:val="24"/>
          <w:lang w:eastAsia="pl-PL"/>
        </w:rPr>
        <w:br/>
        <w:t>III MIEJSCE – Oddział Przedszkolny 0 B ze Szkoły Podstawowej nr 1</w:t>
      </w:r>
      <w:r w:rsidRPr="00687DDA">
        <w:rPr>
          <w:rFonts w:eastAsia="Times New Roman" w:cs="Times New Roman"/>
          <w:sz w:val="24"/>
          <w:szCs w:val="24"/>
          <w:lang w:eastAsia="pl-PL"/>
        </w:rPr>
        <w:br/>
        <w:t>III MIEJSCE – Oddział Przedszkolny 0 C ze Szkoły Podstawowej nr 4</w:t>
      </w:r>
    </w:p>
    <w:p w:rsidR="00687DDA" w:rsidRPr="00687DDA" w:rsidRDefault="00687DDA" w:rsidP="00687DDA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687DDA">
        <w:rPr>
          <w:rFonts w:eastAsia="Times New Roman" w:cs="Times New Roman"/>
          <w:sz w:val="24"/>
          <w:szCs w:val="24"/>
          <w:lang w:eastAsia="pl-PL"/>
        </w:rPr>
        <w:t>Nagrody zostały odebrane przez reprezentantów poszczególnych grup zaproszonych do przedszkola. </w:t>
      </w:r>
      <w:r w:rsidRPr="00687DDA">
        <w:rPr>
          <w:rFonts w:eastAsia="Times New Roman" w:cs="Times New Roman"/>
          <w:sz w:val="24"/>
          <w:szCs w:val="24"/>
          <w:lang w:eastAsia="pl-PL"/>
        </w:rPr>
        <w:br/>
        <w:t>Przedszkole podziękowało  serdecznie wszystkim sponsorom konkursu, dzięki którym dzieci mogły się cieszyć ciekawymi i bogatymi nagrodami. </w:t>
      </w:r>
      <w:r w:rsidRPr="00687DDA">
        <w:rPr>
          <w:rFonts w:eastAsia="Times New Roman" w:cs="Times New Roman"/>
          <w:sz w:val="24"/>
          <w:szCs w:val="24"/>
          <w:lang w:eastAsia="pl-PL"/>
        </w:rPr>
        <w:br/>
        <w:t> </w:t>
      </w:r>
    </w:p>
    <w:p w:rsidR="00BF1372" w:rsidRDefault="00BF1372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D6374" w:rsidRPr="00BF1372" w:rsidRDefault="003D6374" w:rsidP="001821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F1372" w:rsidRDefault="00BF1372" w:rsidP="00182182">
      <w:pPr>
        <w:spacing w:before="100" w:beforeAutospacing="1" w:after="100" w:afterAutospacing="1" w:line="240" w:lineRule="auto"/>
        <w:ind w:left="1080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F1372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77 Rocznica Wyzwolenia Pruszcza Gdańskiego</w:t>
      </w:r>
    </w:p>
    <w:p w:rsidR="00182182" w:rsidRDefault="00182182" w:rsidP="00182182">
      <w:pPr>
        <w:spacing w:before="100" w:beforeAutospacing="1" w:after="100" w:afterAutospacing="1" w:line="240" w:lineRule="auto"/>
        <w:ind w:left="1080"/>
        <w:jc w:val="center"/>
        <w:outlineLvl w:val="3"/>
        <w:rPr>
          <w:rFonts w:eastAsia="Times New Roman" w:cs="Times New Roman"/>
          <w:bCs/>
          <w:color w:val="000000" w:themeColor="text1"/>
          <w:sz w:val="24"/>
          <w:szCs w:val="24"/>
          <w:lang w:eastAsia="pl-PL"/>
        </w:rPr>
      </w:pPr>
      <w:r w:rsidRPr="00182182">
        <w:rPr>
          <w:rFonts w:eastAsia="Times New Roman" w:cs="Times New Roman"/>
          <w:bCs/>
          <w:color w:val="000000" w:themeColor="text1"/>
          <w:sz w:val="24"/>
          <w:szCs w:val="24"/>
          <w:lang w:eastAsia="pl-PL"/>
        </w:rPr>
        <w:t>24 marca w rocznicę wyzwolenia Pruszcza Gdańskiego przedszkolaki przygotowali dla kombatantów laurki, które zostały wysłane</w:t>
      </w:r>
    </w:p>
    <w:p w:rsidR="00182182" w:rsidRPr="00BF1372" w:rsidRDefault="00182182" w:rsidP="00182182">
      <w:pPr>
        <w:spacing w:before="100" w:beforeAutospacing="1" w:after="100" w:afterAutospacing="1" w:line="240" w:lineRule="auto"/>
        <w:ind w:left="1080"/>
        <w:jc w:val="center"/>
        <w:outlineLvl w:val="3"/>
        <w:rPr>
          <w:rFonts w:eastAsia="Times New Roman" w:cs="Times New Roman"/>
          <w:bCs/>
          <w:color w:val="000000" w:themeColor="text1"/>
          <w:sz w:val="24"/>
          <w:szCs w:val="24"/>
          <w:lang w:eastAsia="pl-PL"/>
        </w:rPr>
      </w:pPr>
      <w:r w:rsidRPr="00182182">
        <w:rPr>
          <w:rFonts w:eastAsia="Times New Roman" w:cs="Times New Roman"/>
          <w:bCs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3540125" cy="2655094"/>
            <wp:effectExtent l="19050" t="0" r="3175" b="0"/>
            <wp:docPr id="15" name="Obraz 7" descr="77 Rocznica Wyzwolenia Pruszcza Gdańskiego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77 Rocznica Wyzwolenia Pruszcza Gdańskiego - Obrazek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25" cy="265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72" w:rsidRPr="00BF1372" w:rsidRDefault="00BF1372" w:rsidP="00BF1372">
      <w:pPr>
        <w:spacing w:beforeAutospacing="1" w:after="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182182" w:rsidRPr="00BF1372" w:rsidRDefault="00182182" w:rsidP="0018218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sz w:val="24"/>
          <w:szCs w:val="24"/>
          <w:lang w:eastAsia="pl-PL"/>
        </w:rPr>
        <w:t>„</w:t>
      </w:r>
      <w:r w:rsidRPr="00BF137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pl-PL"/>
        </w:rPr>
        <w:t>W szacie z płomieni – z ciałem w krwi i bliznach,</w:t>
      </w:r>
    </w:p>
    <w:p w:rsidR="00182182" w:rsidRPr="00182182" w:rsidRDefault="0018218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pl-PL"/>
        </w:rPr>
        <w:t xml:space="preserve">Wirem pocisków uskrzydlona, 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pl-PL"/>
        </w:rPr>
        <w:t>Triumfująca,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pl-PL"/>
        </w:rPr>
        <w:t>W pożarnym ogniu zórz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pl-PL"/>
        </w:rPr>
        <w:t>Wstaje Ojczyzna.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pl-PL"/>
        </w:rPr>
        <w:t>Jeśli pomogliśmy Jej powstać, to -było warto!”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pl-PL"/>
        </w:rPr>
        <w:t>(wiersz anonimowego autora z pisma powstańczego „Barykada”)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Pamiętamy i zawsze pamiętać będziemy o rocznicy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Wyzwolenia naszego miasta – Pruszcza Gdańskiego. 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Z tej okazji składamy szczere podziękowania i najserdeczniejsze życzenia, jeszcze bardziej znaczące w dzisiejszych czasach: 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abyśmy zawsze wszyscy mogli żyć w wolnej, niepodległej Ojczyźnie.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Dzieci, Dyrekcja, Nauczycielki i Pracownicy Przedszkola nr 3 im. Kubusia Puchatka</w:t>
      </w:r>
    </w:p>
    <w:p w:rsidR="00BF1372" w:rsidRDefault="00BF1372" w:rsidP="00BF1372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BF137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w Pruszczu Gdańskim </w:t>
      </w:r>
    </w:p>
    <w:p w:rsidR="00BF1372" w:rsidRDefault="00BF1372" w:rsidP="00BB2268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9542D" w:rsidRPr="00BB2268" w:rsidRDefault="0079542D" w:rsidP="00BB2268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F1372" w:rsidRDefault="00BF1372" w:rsidP="00CB2DE9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CB2DE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My też pomagamy Ukrainie....</w:t>
      </w:r>
    </w:p>
    <w:p w:rsidR="003D6374" w:rsidRPr="003D6374" w:rsidRDefault="003D6374" w:rsidP="003D6374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3D6374">
        <w:rPr>
          <w:rFonts w:eastAsia="Times New Roman" w:cs="Times New Roman"/>
          <w:sz w:val="24"/>
          <w:szCs w:val="24"/>
          <w:lang w:eastAsia="pl-PL"/>
        </w:rPr>
        <w:t>Włączyliśmy się w akcje pomocy na rzecz uchodźców z Ukrainy. Wszyscy wiemy , w jak trudnej sytuacji znaleźli się nasi sąsiedzi zza wschodniej granicy, szczególnie dzieci.</w:t>
      </w:r>
      <w:r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3D6374">
        <w:rPr>
          <w:rFonts w:eastAsia="Times New Roman" w:cs="Times New Roman"/>
          <w:sz w:val="24"/>
          <w:szCs w:val="24"/>
          <w:lang w:eastAsia="pl-PL"/>
        </w:rPr>
        <w:t>Nawiązaliśmy kontakt z</w:t>
      </w:r>
      <w:r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3D6374">
        <w:rPr>
          <w:rFonts w:eastAsia="Times New Roman" w:cs="Times New Roman"/>
          <w:sz w:val="24"/>
          <w:szCs w:val="24"/>
          <w:lang w:eastAsia="pl-PL"/>
        </w:rPr>
        <w:t xml:space="preserve"> osobami bezpośrednio opiekującymi się matkami z dziećmi, które w ostatnich dniach przyjechały do Trójmiasta z Charkowa i poprosiliśmy Rodziców  z naszego przedszkola o pomoc.</w:t>
      </w:r>
      <w:r w:rsidR="00E13328">
        <w:rPr>
          <w:rFonts w:eastAsia="Times New Roman" w:cs="Times New Roman"/>
          <w:sz w:val="24"/>
          <w:szCs w:val="24"/>
          <w:lang w:eastAsia="pl-PL"/>
        </w:rPr>
        <w:br/>
        <w:t>Cieszymy się, że wiele osób włączyło się do naszej akcji.</w:t>
      </w:r>
    </w:p>
    <w:p w:rsidR="003D6374" w:rsidRPr="003D6374" w:rsidRDefault="003D6374" w:rsidP="003D6374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BF1372" w:rsidRPr="00BF1372" w:rsidRDefault="00BF1372" w:rsidP="00BF1372">
      <w:pPr>
        <w:numPr>
          <w:ilvl w:val="1"/>
          <w:numId w:val="6"/>
        </w:num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904740" cy="2758917"/>
            <wp:effectExtent l="19050" t="0" r="0" b="0"/>
            <wp:docPr id="9" name="Obraz 9" descr="My też pomagamy Ukrainie....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y też pomagamy Ukrainie.... - Obrazek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963" cy="275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374" w:rsidRPr="00BF1372" w:rsidRDefault="003D6374" w:rsidP="003D637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F1372" w:rsidRPr="00BF1372" w:rsidRDefault="00BF1372" w:rsidP="00BF137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F1372" w:rsidRPr="00C6189D" w:rsidRDefault="00BF1372" w:rsidP="00CB2DE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0831B2" w:rsidRDefault="000831B2" w:rsidP="00CB2DE9">
      <w:pPr>
        <w:jc w:val="center"/>
        <w:rPr>
          <w:b/>
          <w:color w:val="0070C0"/>
          <w:sz w:val="24"/>
          <w:szCs w:val="24"/>
        </w:rPr>
      </w:pPr>
    </w:p>
    <w:p w:rsidR="00E57E8D" w:rsidRDefault="00E57E8D" w:rsidP="00CB2DE9">
      <w:pPr>
        <w:jc w:val="center"/>
        <w:rPr>
          <w:b/>
          <w:color w:val="0070C0"/>
          <w:sz w:val="24"/>
          <w:szCs w:val="24"/>
        </w:rPr>
      </w:pPr>
    </w:p>
    <w:p w:rsidR="0079542D" w:rsidRDefault="0079542D" w:rsidP="00CB2DE9">
      <w:pPr>
        <w:jc w:val="center"/>
        <w:rPr>
          <w:b/>
          <w:color w:val="0070C0"/>
          <w:sz w:val="24"/>
          <w:szCs w:val="24"/>
        </w:rPr>
      </w:pPr>
    </w:p>
    <w:p w:rsidR="006A4433" w:rsidRPr="00C6189D" w:rsidRDefault="00CB2DE9" w:rsidP="00CB2DE9">
      <w:pPr>
        <w:jc w:val="center"/>
        <w:rPr>
          <w:b/>
          <w:color w:val="0070C0"/>
          <w:sz w:val="24"/>
          <w:szCs w:val="24"/>
        </w:rPr>
      </w:pPr>
      <w:r w:rsidRPr="00C6189D">
        <w:rPr>
          <w:b/>
          <w:color w:val="0070C0"/>
          <w:sz w:val="24"/>
          <w:szCs w:val="24"/>
        </w:rPr>
        <w:lastRenderedPageBreak/>
        <w:t>Zakładamy kąciki zielone</w:t>
      </w:r>
      <w:r w:rsidR="000831B2">
        <w:rPr>
          <w:b/>
          <w:color w:val="0070C0"/>
          <w:sz w:val="24"/>
          <w:szCs w:val="24"/>
        </w:rPr>
        <w:t xml:space="preserve"> w salach</w:t>
      </w:r>
      <w:r w:rsidRPr="00C6189D">
        <w:rPr>
          <w:b/>
          <w:color w:val="0070C0"/>
          <w:sz w:val="24"/>
          <w:szCs w:val="24"/>
        </w:rPr>
        <w:t>, sadzimy kwiatki</w:t>
      </w:r>
    </w:p>
    <w:p w:rsidR="00C6189D" w:rsidRDefault="00C6189D" w:rsidP="00CB2DE9">
      <w:pPr>
        <w:jc w:val="center"/>
        <w:rPr>
          <w:color w:val="0070C0"/>
          <w:sz w:val="24"/>
          <w:szCs w:val="24"/>
        </w:rPr>
      </w:pPr>
    </w:p>
    <w:p w:rsidR="00C6189D" w:rsidRDefault="00C6189D" w:rsidP="00BD6E80">
      <w:pPr>
        <w:jc w:val="center"/>
        <w:rPr>
          <w:color w:val="0070C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487589" cy="1866464"/>
            <wp:effectExtent l="19050" t="0" r="7961" b="0"/>
            <wp:docPr id="40" name="Obraz 40" descr="https://cloud7c.edupage.org/cloud?z%3AvY5ofa66ZT4lyh64tu4Ioqf7nAqoLhjREfhH%2FGpSbbMeKmSdd4kUzqGrICY4l5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7c.edupage.org/cloud?z%3AvY5ofa66ZT4lyh64tu4Ioqf7nAqoLhjREfhH%2FGpSbbMeKmSdd4kUzqGrICY4l5bq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05" cy="1865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E80" w:rsidRPr="00BD6E80">
        <w:rPr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38948" cy="1905000"/>
            <wp:effectExtent l="19050" t="0" r="0" b="0"/>
            <wp:docPr id="26" name="Obraz 43" descr="https://cloud6c.edupage.org/cloud?z%3A5KOPEH2OziJvlbK2mT0rwsCHnBoVSWRWXjpsa86Ju%2BRAwNpW7ihnv517lW1Ryeg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6c.edupage.org/cloud?z%3A5KOPEH2OziJvlbK2mT0rwsCHnBoVSWRWXjpsa86Ju%2BRAwNpW7ihnv517lW1Ryegz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107" cy="190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E80" w:rsidRDefault="00BD6E80" w:rsidP="00BD6E80">
      <w:pPr>
        <w:rPr>
          <w:color w:val="0070C0"/>
          <w:sz w:val="24"/>
          <w:szCs w:val="24"/>
        </w:rPr>
      </w:pPr>
    </w:p>
    <w:p w:rsidR="00BD6E80" w:rsidRDefault="00E57E8D" w:rsidP="00394E19">
      <w:r>
        <w:t xml:space="preserve">  </w:t>
      </w:r>
      <w:r w:rsidR="00394E19">
        <w:rPr>
          <w:noProof/>
          <w:lang w:eastAsia="pl-PL"/>
        </w:rPr>
        <w:drawing>
          <wp:inline distT="0" distB="0" distL="0" distR="0">
            <wp:extent cx="1619250" cy="2085974"/>
            <wp:effectExtent l="19050" t="0" r="0" b="0"/>
            <wp:docPr id="46" name="Obraz 46" descr="https://cloud7c.edupage.org/cloud?z%3AoFTL2Qm6iY5dBZj8q4Og5jCzHtkZHvAoUWFkfoomwubECTGUF2%2BGKBkx5noFToX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7c.edupage.org/cloud?z%3AoFTL2Qm6iY5dBZj8q4Og5jCzHtkZHvAoUWFkfoomwubECTGUF2%2BGKBkx5noFToXj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11" cy="209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4E19" w:rsidRPr="00394E19">
        <w:t xml:space="preserve"> </w:t>
      </w:r>
      <w:r w:rsidR="00394E19">
        <w:rPr>
          <w:noProof/>
          <w:lang w:eastAsia="pl-PL"/>
        </w:rPr>
        <w:drawing>
          <wp:inline distT="0" distB="0" distL="0" distR="0">
            <wp:extent cx="1485900" cy="2085974"/>
            <wp:effectExtent l="19050" t="0" r="0" b="0"/>
            <wp:docPr id="49" name="Obraz 49" descr="https://cloud1c.edupage.org/cloud?z%3AkpRVBxwrJLvpX9YwJ%2BxNjacl2I8zFiUHWqYqMWrp2py7kejnK88uiGjlzLGZXn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1c.edupage.org/cloud?z%3AkpRVBxwrJLvpX9YwJ%2BxNjacl2I8zFiUHWqYqMWrp2py7kejnK88uiGjlzLGZXnNw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172" cy="2091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2D5" w:rsidRPr="00BA12D5">
        <w:t xml:space="preserve"> </w:t>
      </w:r>
      <w:r w:rsidR="00BA12D5">
        <w:rPr>
          <w:noProof/>
          <w:lang w:eastAsia="pl-PL"/>
        </w:rPr>
        <w:drawing>
          <wp:inline distT="0" distB="0" distL="0" distR="0">
            <wp:extent cx="2450086" cy="2143125"/>
            <wp:effectExtent l="19050" t="0" r="7364" b="0"/>
            <wp:docPr id="52" name="Obraz 52" descr="https://cloud5c.edupage.org/cloud?z%3AUoa0FGxwwVBpXo41mymzk%2FiIMa55dcsB2678KdDNGFpXbO4sM8LBqv1eDDkbBSG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5c.edupage.org/cloud?z%3AUoa0FGxwwVBpXo41mymzk%2FiIMa55dcsB2678KdDNGFpXbO4sM8LBqv1eDDkbBSGj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276" cy="2142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E8D" w:rsidRDefault="00E57E8D" w:rsidP="00394E19">
      <w:pPr>
        <w:rPr>
          <w:color w:val="0070C0"/>
          <w:sz w:val="24"/>
          <w:szCs w:val="24"/>
        </w:rPr>
      </w:pPr>
    </w:p>
    <w:p w:rsidR="003D6374" w:rsidRDefault="00E57E8D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897287" cy="2924175"/>
            <wp:effectExtent l="19050" t="0" r="7963" b="0"/>
            <wp:docPr id="55" name="Obraz 55" descr="https://cloud6c.edupage.org/cloud?z%3A2lTrVaOAfO3eyUqvC9vU4H1U%2BT1K3aH9REUUmx2ZSEc49WTMR3nMwcmnmLhRh5t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6c.edupage.org/cloud?z%3A2lTrVaOAfO3eyUqvC9vU4H1U%2BT1K3aH9REUUmx2ZSEc49WTMR3nMwcmnmLhRh5t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999" cy="292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374" w:rsidRDefault="003D6374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831B2" w:rsidRDefault="000831B2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831B2" w:rsidRDefault="000831B2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6D7028" w:rsidRPr="006D7028" w:rsidRDefault="006D7028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6D7028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Teatr Qfer przedstawia : "Zajączek Bączek"</w:t>
      </w:r>
    </w:p>
    <w:p w:rsidR="006D7028" w:rsidRDefault="006D7028" w:rsidP="006D7028">
      <w:r>
        <w:t>11 kwietnia odwiedził nas teatr Qfer i zaprezentował nam spektakl zatytułowany "Zajączek Bączek". Opowiadał on o Zajączku, który chce być bardzo potrzebny ,ale nie bardzo mu to wychodzi.  Było to bardzo zabawne przedstawienie , z pięknymi autorskimi piosenkami, które dzieci mogły śpiewać wraz  z autorami.</w:t>
      </w:r>
      <w:r w:rsidRPr="006D7028">
        <w:t xml:space="preserve"> </w:t>
      </w:r>
      <w:r>
        <w:t xml:space="preserve">Cieszymy się , że pogoda dopisała i mogliśmy przedstawienie obejrzeć wszyscy razem w ogrodzie. Mamy nadzieję, że Qfer nas jeszcze </w:t>
      </w:r>
      <w:r w:rsidR="000831B2">
        <w:t xml:space="preserve">odwiedzi. </w:t>
      </w:r>
    </w:p>
    <w:p w:rsidR="00482736" w:rsidRDefault="00482736" w:rsidP="006D7028">
      <w:r>
        <w:rPr>
          <w:noProof/>
          <w:lang w:eastAsia="pl-PL"/>
        </w:rPr>
        <w:drawing>
          <wp:inline distT="0" distB="0" distL="0" distR="0">
            <wp:extent cx="3300632" cy="3028950"/>
            <wp:effectExtent l="19050" t="0" r="0" b="0"/>
            <wp:docPr id="57" name="Obraz 57" descr="https://cloud5c.edupage.org/cloud?z%3A6ZYT4wnQcYUmbDGCW2p%2F4bEufWs16VxP4U1M9lKf4oLOedpsGnxJgFjkvrHVRyQ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cloud5c.edupage.org/cloud?z%3A6ZYT4wnQcYUmbDGCW2p%2F4bEufWs16VxP4U1M9lKf4oLOedpsGnxJgFjkvrHVRyQ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746" cy="3038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44DC" w:rsidRPr="00F744DC">
        <w:t xml:space="preserve"> </w:t>
      </w:r>
      <w:r w:rsidR="00F744DC">
        <w:rPr>
          <w:noProof/>
          <w:lang w:eastAsia="pl-PL"/>
        </w:rPr>
        <w:drawing>
          <wp:inline distT="0" distB="0" distL="0" distR="0">
            <wp:extent cx="2857500" cy="3028950"/>
            <wp:effectExtent l="19050" t="0" r="0" b="0"/>
            <wp:docPr id="60" name="Obraz 60" descr="https://cloud5c.edupage.org/cloud?z%3Au%2FZxsyVWsO3bSncfjusYDcVRkgFLtFe8%2F9MCVx%2BALRxx3uM9%2FaReErBpz%2B62Uk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cloud5c.edupage.org/cloud?z%3Au%2FZxsyVWsO3bSncfjusYDcVRkgFLtFe8%2F9MCVx%2BALRxx3uM9%2FaReErBpz%2B62UkgQ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60" cy="3031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387" w:rsidRDefault="00F52387" w:rsidP="006D7028">
      <w:r>
        <w:rPr>
          <w:noProof/>
          <w:lang w:eastAsia="pl-PL"/>
        </w:rPr>
        <w:drawing>
          <wp:inline distT="0" distB="0" distL="0" distR="0">
            <wp:extent cx="3237160" cy="3333750"/>
            <wp:effectExtent l="19050" t="0" r="1340" b="0"/>
            <wp:docPr id="63" name="Obraz 63" descr="https://cloud8c.edupage.org/cloud?z%3AUepJfQLKLctMs%2B3cxDI0AjW1ID%2F%2FCyExfHsCwR4BTFYmimTvve7ymt34uIdd1Y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loud8c.edupage.org/cloud?z%3AUepJfQLKLctMs%2B3cxDI0AjW1ID%2F%2FCyExfHsCwR4BTFYmimTvve7ymt34uIdd1YP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382" cy="333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1E5A" w:rsidRPr="00F41E5A">
        <w:t xml:space="preserve"> </w:t>
      </w:r>
      <w:r w:rsidR="00F41E5A">
        <w:rPr>
          <w:noProof/>
          <w:lang w:eastAsia="pl-PL"/>
        </w:rPr>
        <w:drawing>
          <wp:inline distT="0" distB="0" distL="0" distR="0">
            <wp:extent cx="3000375" cy="3267075"/>
            <wp:effectExtent l="19050" t="0" r="9525" b="0"/>
            <wp:docPr id="66" name="Obraz 66" descr="https://cloud1c.edupage.org/cloud?z%3Ao5Gh7B9QTCWe%2FDdJ%2FwTMEqkXYSc1y3eWxLa7RmmtqxmDSAEoASa6fLClXjKZ8GO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cloud1c.edupage.org/cloud?z%3Ao5Gh7B9QTCWe%2FDdJ%2FwTMEqkXYSc1y3eWxLa7RmmtqxmDSAEoASa6fLClXjKZ8GO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674" cy="327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E5A" w:rsidRDefault="00F41E5A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41E5A" w:rsidRDefault="00F41E5A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41E5A" w:rsidRDefault="00F41E5A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41E5A" w:rsidRDefault="00F41E5A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41E5A" w:rsidRDefault="00F41E5A" w:rsidP="006D7028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6D7028" w:rsidRPr="00F41E5A" w:rsidRDefault="00F41E5A" w:rsidP="00F41E5A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 xml:space="preserve">                                          </w:t>
      </w:r>
      <w:r w:rsidR="006D7028" w:rsidRPr="00F41E5A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Wielkanocne śniadanie w naszym przedszkolu</w:t>
      </w:r>
    </w:p>
    <w:p w:rsidR="00DD11FD" w:rsidRDefault="00DD11FD" w:rsidP="00F41E5A">
      <w:pPr>
        <w:pStyle w:val="NormalnyWeb"/>
        <w:rPr>
          <w:rFonts w:asciiTheme="minorHAnsi" w:hAnsiTheme="minorHAnsi"/>
        </w:rPr>
      </w:pPr>
      <w:r w:rsidRPr="00F41E5A">
        <w:rPr>
          <w:rFonts w:asciiTheme="minorHAnsi" w:hAnsiTheme="minorHAnsi"/>
        </w:rPr>
        <w:t>13 kwietnia w naszym przedszkolu zasiedliśmy wspólnie do uroczystego śniadania wielkanocnego. Przedszkolaki aktywnie włączyły się w przygotowanie świątecznego stołu. Na stole pojawiły się tradycyjnie wielkanocne przysmaki - jajka , szynka, kiełbaska i mazurek. Nie zabrakło stroików z bazi i bukszpanu, przygotowanych przez nasze Panie, oznaczających przyrodę, która budzi się do życia.  Po śniadaniu odwiedził nas wyjątkowy gość - Zajączek , który dla każdego dziecka zostawił prezent w koszyczku - zabawkę, lizaki i babeczkę, którą dzieci zjadły z apetytem.</w:t>
      </w:r>
      <w:r w:rsidR="000A4356">
        <w:rPr>
          <w:rFonts w:asciiTheme="minorHAnsi" w:hAnsiTheme="minorHAnsi"/>
        </w:rPr>
        <w:br/>
      </w:r>
      <w:r w:rsidRPr="00F41E5A">
        <w:rPr>
          <w:rFonts w:asciiTheme="minorHAnsi" w:hAnsiTheme="minorHAnsi"/>
        </w:rPr>
        <w:t>Prezenty dla dzieci od Zajączka z</w:t>
      </w:r>
      <w:r w:rsidR="00F41E5A">
        <w:rPr>
          <w:rFonts w:asciiTheme="minorHAnsi" w:hAnsiTheme="minorHAnsi"/>
        </w:rPr>
        <w:t>asponsorowała</w:t>
      </w:r>
      <w:r w:rsidRPr="00F41E5A">
        <w:rPr>
          <w:rFonts w:asciiTheme="minorHAnsi" w:hAnsiTheme="minorHAnsi"/>
        </w:rPr>
        <w:t xml:space="preserve"> Rada Rodziców,</w:t>
      </w:r>
      <w:r w:rsidR="00F41E5A">
        <w:rPr>
          <w:rFonts w:asciiTheme="minorHAnsi" w:hAnsiTheme="minorHAnsi"/>
        </w:rPr>
        <w:t xml:space="preserve"> </w:t>
      </w:r>
      <w:r w:rsidRPr="00F41E5A">
        <w:rPr>
          <w:rFonts w:asciiTheme="minorHAnsi" w:hAnsiTheme="minorHAnsi"/>
        </w:rPr>
        <w:t>a  mazurki</w:t>
      </w:r>
      <w:r w:rsidR="000A4356">
        <w:rPr>
          <w:rFonts w:asciiTheme="minorHAnsi" w:hAnsiTheme="minorHAnsi"/>
        </w:rPr>
        <w:t xml:space="preserve"> i babeczki </w:t>
      </w:r>
      <w:r w:rsidRPr="00F41E5A">
        <w:rPr>
          <w:rFonts w:asciiTheme="minorHAnsi" w:hAnsiTheme="minorHAnsi"/>
        </w:rPr>
        <w:t xml:space="preserve"> upiekły Panie Kucharki. </w:t>
      </w:r>
    </w:p>
    <w:p w:rsidR="00FD222D" w:rsidRDefault="00FD222D" w:rsidP="00F41E5A">
      <w:pPr>
        <w:pStyle w:val="NormalnyWeb"/>
      </w:pPr>
      <w:r>
        <w:rPr>
          <w:noProof/>
        </w:rPr>
        <w:drawing>
          <wp:inline distT="0" distB="0" distL="0" distR="0">
            <wp:extent cx="2838450" cy="3735128"/>
            <wp:effectExtent l="19050" t="0" r="0" b="0"/>
            <wp:docPr id="69" name="Obraz 69" descr="https://cloud5c.edupage.org/cloud?z%3A2G24QelcJ2kE6BCO9V9Lsb86WT1WTVGZgk%2BSua82XcMU1eVXZkeUHYcMHjSw%2B2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cloud5c.edupage.org/cloud?z%3A2G24QelcJ2kE6BCO9V9Lsb86WT1WTVGZgk%2BSua82XcMU1eVXZkeUHYcMHjSw%2B2A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3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0B69" w:rsidRPr="00FD0B69">
        <w:t xml:space="preserve"> </w:t>
      </w:r>
      <w:r w:rsidR="00FD0B69">
        <w:rPr>
          <w:noProof/>
        </w:rPr>
        <w:drawing>
          <wp:inline distT="0" distB="0" distL="0" distR="0">
            <wp:extent cx="3009900" cy="3733800"/>
            <wp:effectExtent l="19050" t="0" r="0" b="0"/>
            <wp:docPr id="72" name="Obraz 72" descr="https://cloud6c.edupage.org/cloud?z%3AYuhVqvXdPWiNw5%2FmWD9xC2XUu6A74Tjt%2BJpg4bgyJFFSKh31jNg0yVehu6%2Fzfqq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cloud6c.edupage.org/cloud?z%3AYuhVqvXdPWiNw5%2FmWD9xC2XUu6A74Tjt%2BJpg4bgyJFFSKh31jNg0yVehu6%2Fzfqqi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81" w:rsidRDefault="00CB7A81" w:rsidP="00F41E5A">
      <w:pPr>
        <w:pStyle w:val="NormalnyWeb"/>
      </w:pPr>
      <w:r>
        <w:rPr>
          <w:noProof/>
        </w:rPr>
        <w:drawing>
          <wp:inline distT="0" distB="0" distL="0" distR="0">
            <wp:extent cx="2805539" cy="3343275"/>
            <wp:effectExtent l="19050" t="0" r="0" b="0"/>
            <wp:docPr id="75" name="Obraz 75" descr="https://cloud7c.edupage.org/cloud?z%3AJW%2BL75yApJSmed8VU2Zok1JDyFTS%2FYXAPM%2FjQ7Z31D2A0ogqNCmbu8TepTmjuYX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cloud7c.edupage.org/cloud?z%3AJW%2BL75yApJSmed8VU2Zok1JDyFTS%2FYXAPM%2FjQ7Z31D2A0ogqNCmbu8TepTmjuYXU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742" cy="334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68FD" w:rsidRPr="006B68FD">
        <w:t xml:space="preserve"> </w:t>
      </w:r>
      <w:r w:rsidR="006B68FD">
        <w:rPr>
          <w:noProof/>
        </w:rPr>
        <w:drawing>
          <wp:inline distT="0" distB="0" distL="0" distR="0">
            <wp:extent cx="3038475" cy="3343275"/>
            <wp:effectExtent l="19050" t="0" r="9525" b="0"/>
            <wp:docPr id="78" name="Obraz 78" descr="https://cloud1c.edupage.org/cloud?z%3AwukQsnBm2F1p2txEn2mCZiHgn493UI%2Bv3yqhVnj9Ur3ZVKbZktBQsSSKOgSRrSY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cloud1c.edupage.org/cloud?z%3AwukQsnBm2F1p2txEn2mCZiHgn493UI%2Bv3yqhVnj9Ur3ZVKbZktBQsSSKOgSRrSY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61" cy="33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AFB" w:rsidRDefault="008B7AFB" w:rsidP="00F41E5A">
      <w:pPr>
        <w:pStyle w:val="NormalnyWeb"/>
      </w:pPr>
    </w:p>
    <w:p w:rsidR="008B7AFB" w:rsidRDefault="008B7AFB" w:rsidP="00F41E5A">
      <w:pPr>
        <w:pStyle w:val="NormalnyWeb"/>
      </w:pPr>
      <w:r>
        <w:rPr>
          <w:noProof/>
        </w:rPr>
        <w:lastRenderedPageBreak/>
        <w:drawing>
          <wp:inline distT="0" distB="0" distL="0" distR="0">
            <wp:extent cx="2838450" cy="3714750"/>
            <wp:effectExtent l="19050" t="0" r="0" b="0"/>
            <wp:docPr id="81" name="Obraz 81" descr="https://cloud1c.edupage.org/cloud?z%3AkrD%2FNSGZ0XB%2BQgc%2BNFApRF004dTpHD%2FEm0SruAt3uOxfehe7IRzYrP2mYmgauQ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cloud1c.edupage.org/cloud?z%3AkrD%2FNSGZ0XB%2BQgc%2BNFApRF004dTpHD%2FEm0SruAt3uOxfehe7IRzYrP2mYmgauQZR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98" cy="371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709E" w:rsidRPr="00E8709E">
        <w:t xml:space="preserve"> </w:t>
      </w:r>
      <w:r w:rsidR="00E8709E">
        <w:rPr>
          <w:noProof/>
        </w:rPr>
        <w:drawing>
          <wp:inline distT="0" distB="0" distL="0" distR="0">
            <wp:extent cx="3262549" cy="3781425"/>
            <wp:effectExtent l="19050" t="0" r="0" b="0"/>
            <wp:docPr id="84" name="Obraz 84" descr="https://cloud7c.edupage.org/cloud?z%3A3HmwAyP3mlMHM93zGNrwfY6jYnclYkjiRmxkPQQhzHnEcjbopWVYVbJdyI2SE3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cloud7c.edupage.org/cloud?z%3A3HmwAyP3mlMHM93zGNrwfY6jYnclYkjiRmxkPQQhzHnEcjbopWVYVbJdyI2SE3pi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88" cy="378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09E" w:rsidRPr="00F41E5A" w:rsidRDefault="005375AD" w:rsidP="00F41E5A">
      <w:pPr>
        <w:pStyle w:val="NormalnyWeb"/>
        <w:rPr>
          <w:rFonts w:asciiTheme="minorHAnsi" w:hAnsiTheme="minorHAnsi"/>
        </w:rPr>
      </w:pPr>
      <w:r>
        <w:rPr>
          <w:noProof/>
        </w:rPr>
        <w:drawing>
          <wp:inline distT="0" distB="0" distL="0" distR="0">
            <wp:extent cx="2657475" cy="3581400"/>
            <wp:effectExtent l="19050" t="0" r="9525" b="0"/>
            <wp:docPr id="41" name="Obraz 87" descr="https://cloud1c.edupage.org/cloud?z%3AH5r811d7dWaO79EICS0fanRYuuxTcB4hFYlEd4XdocwpjY3QNsZFBak7uXQFJdQ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cloud1c.edupage.org/cloud?z%3AH5r811d7dWaO79EICS0fanRYuuxTcB4hFYlEd4XdocwpjY3QNsZFBak7uXQFJdQr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76625" cy="3581400"/>
            <wp:effectExtent l="19050" t="0" r="9525" b="0"/>
            <wp:docPr id="90" name="Obraz 90" descr="https://cloud6c.edupage.org/cloud?z%3AD6co5meEbiUlfvVgzehdZsar8lm06yCK4NZYWDJ1332jDTEKQTinFVVXUPPWsU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cloud6c.edupage.org/cloud?z%3AD6co5meEbiUlfvVgzehdZsar8lm06yCK4NZYWDJ1332jDTEKQTinFVVXUPPWsUcs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011" cy="3583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AFB" w:rsidRDefault="008B7AFB" w:rsidP="00AC435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375AD" w:rsidRDefault="005375AD" w:rsidP="00AC435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375AD" w:rsidRDefault="005375AD" w:rsidP="00AC435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375AD" w:rsidRDefault="005375AD" w:rsidP="00AC435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375AD" w:rsidRDefault="005375AD" w:rsidP="00AC435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375AD" w:rsidRDefault="005375AD" w:rsidP="00AC435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AC435F" w:rsidRPr="00AC435F" w:rsidRDefault="00AC435F" w:rsidP="00AC435F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AC435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Dzień Ziemi</w:t>
      </w:r>
    </w:p>
    <w:p w:rsidR="00AC435F" w:rsidRDefault="00AC435F" w:rsidP="00DD11FD">
      <w:pPr>
        <w:pStyle w:val="NormalnyWeb"/>
        <w:jc w:val="center"/>
      </w:pPr>
    </w:p>
    <w:p w:rsidR="00DD11FD" w:rsidRDefault="00AC435F" w:rsidP="00AC435F">
      <w:pPr>
        <w:spacing w:before="100" w:beforeAutospacing="1" w:after="100" w:afterAutospacing="1" w:line="240" w:lineRule="auto"/>
        <w:outlineLvl w:val="3"/>
      </w:pPr>
      <w:r>
        <w:t>22 kwietnia w naszym przedszkolu świętowaliśmy Dzień Ziemi. W tym dniu w ubiorze dzieci oraz nauczycielek dominowały kolory :niebieski, zielony oraz akcenty kwiatowe. Grupa I Maleństwa zaprosiła dzieci z całego przedszkola do wspólnego świętowania kolejnych "Urodzin Ziemi" w ogrodzie przedszkolnym. Rozpoczęliśmy od zaśpiewania bardzo pouczającej piosenki pt."Nie zrywaj kwiatów, bo kwiaty żyją....", następnie wysłuchaliśmy wierszyka o "Naszej Ziemi" w wykonaniu najmłodszej grupy. Nie zapomnieliśmy również o tym , by założyć fantastyczne ogródki, w których już niebawem pojawią się pierwsze warzywa oraz pięknie pachnące kwiaty.</w:t>
      </w:r>
    </w:p>
    <w:p w:rsidR="005375AD" w:rsidRDefault="0046218B" w:rsidP="00AC435F">
      <w:pPr>
        <w:spacing w:before="100" w:beforeAutospacing="1" w:after="100" w:afterAutospacing="1" w:line="240" w:lineRule="auto"/>
        <w:outlineLvl w:val="3"/>
      </w:pPr>
      <w:r>
        <w:rPr>
          <w:noProof/>
          <w:lang w:eastAsia="pl-PL"/>
        </w:rPr>
        <w:drawing>
          <wp:inline distT="0" distB="0" distL="0" distR="0">
            <wp:extent cx="3148295" cy="3962400"/>
            <wp:effectExtent l="19050" t="0" r="0" b="0"/>
            <wp:docPr id="93" name="Obraz 93" descr="https://cloud1c.edupage.org/cloud?z%3AiIMTUcT%2FGtlEYwaelxeztjP1BlBZCcDMgWYpqtO35HZDGorMER%2FsFusLIlm%2BR3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cloud1c.edupage.org/cloud?z%3AiIMTUcT%2FGtlEYwaelxeztjP1BlBZCcDMgWYpqtO35HZDGorMER%2FsFusLIlm%2BR36d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697" cy="3969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6537" w:rsidRPr="00406537">
        <w:t xml:space="preserve"> </w:t>
      </w:r>
      <w:r w:rsidR="00406537">
        <w:rPr>
          <w:noProof/>
          <w:lang w:eastAsia="pl-PL"/>
        </w:rPr>
        <w:drawing>
          <wp:inline distT="0" distB="0" distL="0" distR="0">
            <wp:extent cx="2886075" cy="3848100"/>
            <wp:effectExtent l="19050" t="0" r="9525" b="0"/>
            <wp:docPr id="96" name="Obraz 96" descr="https://cloud2c.edupage.org/cloud?z%3AInaxZA78MvGw0RL7n1ywFzlEm7m4dTcggVpkMt70kucGfz2oD6w7CbxdksaXwqu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cloud2c.edupage.org/cloud?z%3AInaxZA78MvGw0RL7n1ywFzlEm7m4dTcggVpkMt70kucGfz2oD6w7CbxdksaXwquC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537" w:rsidRDefault="00C80DF4" w:rsidP="00AC435F">
      <w:pPr>
        <w:spacing w:before="100" w:beforeAutospacing="1" w:after="100" w:afterAutospacing="1" w:line="240" w:lineRule="auto"/>
        <w:outlineLvl w:val="3"/>
      </w:pPr>
      <w:r>
        <w:rPr>
          <w:noProof/>
          <w:lang w:eastAsia="pl-PL"/>
        </w:rPr>
        <w:drawing>
          <wp:inline distT="0" distB="0" distL="0" distR="0">
            <wp:extent cx="3086100" cy="3686175"/>
            <wp:effectExtent l="19050" t="0" r="0" b="0"/>
            <wp:docPr id="99" name="Obraz 99" descr="https://cloud5c.edupage.org/cloud?z%3AFFOHEU01O1s17g0CA%2BLZ%2BoS6S3qcZuquudNkaXFjtpyOs6AefRIWzx6vHZftBl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cloud5c.edupage.org/cloud?z%3AFFOHEU01O1s17g0CA%2BLZ%2BoS6S3qcZuquudNkaXFjtpyOs6AefRIWzx6vHZftBlim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371" cy="368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26EB" w:rsidRPr="008F26EB">
        <w:t xml:space="preserve"> </w:t>
      </w:r>
      <w:r w:rsidR="008F26EB">
        <w:rPr>
          <w:noProof/>
          <w:lang w:eastAsia="pl-PL"/>
        </w:rPr>
        <w:drawing>
          <wp:inline distT="0" distB="0" distL="0" distR="0">
            <wp:extent cx="2943225" cy="3683000"/>
            <wp:effectExtent l="19050" t="0" r="9525" b="0"/>
            <wp:docPr id="102" name="Obraz 102" descr="https://cloud1c.edupage.org/cloud?z%3AWk60F3L%2B8BlSz9DeG%2BrGhddU6Tcsr82i4rBLvc84k4qNBSbLG0OiHlNcur44FQw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cloud1c.edupage.org/cloud?z%3AWk60F3L%2B8BlSz9DeG%2BrGhddU6Tcsr82i4rBLvc84k4qNBSbLG0OiHlNcur44FQw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2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6EB" w:rsidRDefault="00DB3C61" w:rsidP="00AC435F">
      <w:pPr>
        <w:spacing w:before="100" w:beforeAutospacing="1" w:after="100" w:afterAutospacing="1" w:line="240" w:lineRule="auto"/>
        <w:outlineLvl w:val="3"/>
      </w:pPr>
      <w:r>
        <w:rPr>
          <w:noProof/>
          <w:lang w:eastAsia="pl-PL"/>
        </w:rPr>
        <w:lastRenderedPageBreak/>
        <w:drawing>
          <wp:inline distT="0" distB="0" distL="0" distR="0">
            <wp:extent cx="2895600" cy="4445000"/>
            <wp:effectExtent l="19050" t="0" r="0" b="0"/>
            <wp:docPr id="105" name="Obraz 105" descr="https://cloud2c.edupage.org/cloud?z%3AaO6VmwQr8at3I1JTFBuURZtdLpY39N%2BvT52oZMo908hNmuBjCjgt3%2FPf2%2Bu3aX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cloud2c.edupage.org/cloud?z%3AaO6VmwQr8at3I1JTFBuURZtdLpY39N%2BvT52oZMo908hNmuBjCjgt3%2FPf2%2Bu3aXzi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68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0D7" w:rsidRPr="007A30D7">
        <w:t xml:space="preserve"> </w:t>
      </w:r>
      <w:r w:rsidR="007A30D7">
        <w:rPr>
          <w:noProof/>
          <w:lang w:eastAsia="pl-PL"/>
        </w:rPr>
        <w:drawing>
          <wp:inline distT="0" distB="0" distL="0" distR="0">
            <wp:extent cx="2895600" cy="4448175"/>
            <wp:effectExtent l="19050" t="0" r="0" b="0"/>
            <wp:docPr id="108" name="Obraz 108" descr="https://cloud5c.edupage.org/cloud?z%3Amp%2B9FqOBw%2BQBWv1eVXAryo3Su5%2Bmzp4NssPCl5NM3%2B26xnLRCvzVs4PmAQQIcC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cloud5c.edupage.org/cloud?z%3Amp%2B9FqOBw%2BQBWv1eVXAryo3Su5%2Bmzp4NssPCl5NM3%2B26xnLRCvzVs4PmAQQIcClT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274" cy="4452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572" w:rsidRPr="006D7028" w:rsidRDefault="00A83572" w:rsidP="00AC435F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971800" cy="3962400"/>
            <wp:effectExtent l="19050" t="0" r="0" b="0"/>
            <wp:docPr id="111" name="Obraz 111" descr="https://cloud5c.edupage.org/cloud?z%3ATzUxnOCbQvgXvsWXDx0sLeVThLeFYClOVXP3QZcVvEyfW2TC5MMExQpeV2PmxDb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cloud5c.edupage.org/cloud?z%3ATzUxnOCbQvgXvsWXDx0sLeVThLeFYClOVXP3QZcVvEyfW2TC5MMExQpeV2PmxDbO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3572">
        <w:t xml:space="preserve"> </w:t>
      </w:r>
      <w:r>
        <w:rPr>
          <w:noProof/>
          <w:lang w:eastAsia="pl-PL"/>
        </w:rPr>
        <w:drawing>
          <wp:inline distT="0" distB="0" distL="0" distR="0">
            <wp:extent cx="2819400" cy="3962400"/>
            <wp:effectExtent l="19050" t="0" r="0" b="0"/>
            <wp:docPr id="114" name="Obraz 114" descr="https://cloud7c.edupage.org/cloud?z%3At%2FM9VNuPWbq1BQb7%2FAelQlZImCLeKy0CM3895CYXpUfpFrk0PyjsDTC3bC7aNii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cloud7c.edupage.org/cloud?z%3At%2FM9VNuPWbq1BQb7%2FAelQlZImCLeKy0CM3895CYXpUfpFrk0PyjsDTC3bC7aNiiv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36" cy="396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028" w:rsidRDefault="006D7028" w:rsidP="006D7028">
      <w:pPr>
        <w:rPr>
          <w:color w:val="0070C0"/>
          <w:sz w:val="24"/>
          <w:szCs w:val="24"/>
        </w:rPr>
      </w:pPr>
    </w:p>
    <w:p w:rsidR="00B43970" w:rsidRDefault="00B43970" w:rsidP="00A703D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B43970" w:rsidRDefault="00B43970" w:rsidP="00A703D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A703D8" w:rsidRPr="00A703D8" w:rsidRDefault="00A703D8" w:rsidP="00A703D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A703D8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Światowy Dzień Książki</w:t>
      </w:r>
    </w:p>
    <w:p w:rsidR="00A703D8" w:rsidRPr="00A703D8" w:rsidRDefault="00A703D8" w:rsidP="00A703D8">
      <w:pPr>
        <w:pStyle w:val="NormalnyWeb"/>
        <w:rPr>
          <w:rFonts w:asciiTheme="minorHAnsi" w:hAnsiTheme="minorHAnsi"/>
        </w:rPr>
      </w:pPr>
      <w:r w:rsidRPr="00A703D8">
        <w:rPr>
          <w:rFonts w:asciiTheme="minorHAnsi" w:hAnsiTheme="minorHAnsi"/>
        </w:rPr>
        <w:t>Każdego roku,23 kwietnia obchodzony jest Światowy Dzień Książki . Ponieważ w tym roku dzień ten przypadł w weekend ,w naszym przedszkolu obchodziliśmy go w poniedziałek 25 kwietnia. Każda grupa wybrała sobie inną książkę , a dzieci i nauczycielki przebrały się za dowolną postać z tej książki. </w:t>
      </w:r>
    </w:p>
    <w:p w:rsidR="00A703D8" w:rsidRPr="00A703D8" w:rsidRDefault="00A703D8" w:rsidP="00A703D8">
      <w:pPr>
        <w:pStyle w:val="NormalnyWeb"/>
        <w:rPr>
          <w:rFonts w:asciiTheme="minorHAnsi" w:hAnsiTheme="minorHAnsi"/>
        </w:rPr>
      </w:pPr>
      <w:r w:rsidRPr="00A703D8">
        <w:rPr>
          <w:rFonts w:asciiTheme="minorHAnsi" w:hAnsiTheme="minorHAnsi"/>
        </w:rPr>
        <w:t>Oto wybrane przez dzieci książki:</w:t>
      </w:r>
    </w:p>
    <w:p w:rsidR="00A703D8" w:rsidRPr="00A703D8" w:rsidRDefault="00A703D8" w:rsidP="00A703D8">
      <w:pPr>
        <w:pStyle w:val="NormalnyWeb"/>
        <w:rPr>
          <w:rFonts w:asciiTheme="minorHAnsi" w:hAnsiTheme="minorHAnsi"/>
        </w:rPr>
      </w:pPr>
      <w:r w:rsidRPr="00A703D8">
        <w:rPr>
          <w:rStyle w:val="Pogrubienie"/>
          <w:rFonts w:asciiTheme="minorHAnsi" w:hAnsiTheme="minorHAnsi"/>
          <w:sz w:val="19"/>
          <w:szCs w:val="19"/>
        </w:rPr>
        <w:t>Grupa "Maleństwa"- "Kubuś Puchatek i Przyjaciele"</w:t>
      </w:r>
    </w:p>
    <w:p w:rsidR="00A703D8" w:rsidRPr="00A703D8" w:rsidRDefault="00A703D8" w:rsidP="00A703D8">
      <w:pPr>
        <w:pStyle w:val="NormalnyWeb"/>
        <w:rPr>
          <w:rFonts w:asciiTheme="minorHAnsi" w:hAnsiTheme="minorHAnsi"/>
        </w:rPr>
      </w:pPr>
      <w:r w:rsidRPr="00A703D8">
        <w:rPr>
          <w:rStyle w:val="Pogrubienie"/>
          <w:rFonts w:asciiTheme="minorHAnsi" w:hAnsiTheme="minorHAnsi"/>
          <w:sz w:val="19"/>
          <w:szCs w:val="19"/>
        </w:rPr>
        <w:t>Grupa " Kubusie"- "Królewna Śnieżka i siedmiu krasnoludków"</w:t>
      </w:r>
    </w:p>
    <w:p w:rsidR="00A703D8" w:rsidRPr="00A703D8" w:rsidRDefault="00A703D8" w:rsidP="00A703D8">
      <w:pPr>
        <w:pStyle w:val="NormalnyWeb"/>
        <w:rPr>
          <w:rFonts w:asciiTheme="minorHAnsi" w:hAnsiTheme="minorHAnsi"/>
        </w:rPr>
      </w:pPr>
      <w:r w:rsidRPr="00A703D8">
        <w:rPr>
          <w:rStyle w:val="Pogrubienie"/>
          <w:rFonts w:asciiTheme="minorHAnsi" w:hAnsiTheme="minorHAnsi"/>
          <w:sz w:val="19"/>
          <w:szCs w:val="19"/>
        </w:rPr>
        <w:t>Grupa "Króliczki" - "Czerwony Kapturek"</w:t>
      </w:r>
    </w:p>
    <w:p w:rsidR="00A703D8" w:rsidRPr="00A703D8" w:rsidRDefault="00A703D8" w:rsidP="00A703D8">
      <w:pPr>
        <w:pStyle w:val="NormalnyWeb"/>
        <w:rPr>
          <w:rFonts w:asciiTheme="minorHAnsi" w:hAnsiTheme="minorHAnsi"/>
        </w:rPr>
      </w:pPr>
      <w:r w:rsidRPr="00A703D8">
        <w:rPr>
          <w:rStyle w:val="Pogrubienie"/>
          <w:rFonts w:asciiTheme="minorHAnsi" w:hAnsiTheme="minorHAnsi"/>
          <w:sz w:val="19"/>
          <w:szCs w:val="19"/>
        </w:rPr>
        <w:t>Grupa "Sowy"- "Kopciuszek"</w:t>
      </w:r>
    </w:p>
    <w:p w:rsidR="00A703D8" w:rsidRPr="00A703D8" w:rsidRDefault="00A703D8" w:rsidP="00A703D8">
      <w:pPr>
        <w:pStyle w:val="NormalnyWeb"/>
        <w:rPr>
          <w:rFonts w:asciiTheme="minorHAnsi" w:hAnsiTheme="minorHAnsi"/>
        </w:rPr>
      </w:pPr>
      <w:r w:rsidRPr="00A703D8">
        <w:rPr>
          <w:rStyle w:val="Pogrubienie"/>
          <w:rFonts w:asciiTheme="minorHAnsi" w:hAnsiTheme="minorHAnsi"/>
          <w:sz w:val="19"/>
          <w:szCs w:val="19"/>
        </w:rPr>
        <w:t>Grupa "Tygryski" - "Piaskowy Wilk"</w:t>
      </w:r>
    </w:p>
    <w:p w:rsidR="00A703D8" w:rsidRDefault="00A703D8" w:rsidP="00A703D8">
      <w:pPr>
        <w:pStyle w:val="NormalnyWeb"/>
        <w:rPr>
          <w:rFonts w:asciiTheme="minorHAnsi" w:hAnsiTheme="minorHAnsi"/>
        </w:rPr>
      </w:pPr>
      <w:r w:rsidRPr="00A703D8">
        <w:rPr>
          <w:rFonts w:asciiTheme="minorHAnsi" w:hAnsiTheme="minorHAnsi"/>
        </w:rPr>
        <w:t>Nauczycielki czytały wybrany fragment książki wszystkim dzieciom,</w:t>
      </w:r>
      <w:r w:rsidR="00A75165">
        <w:rPr>
          <w:rFonts w:asciiTheme="minorHAnsi" w:hAnsiTheme="minorHAnsi"/>
        </w:rPr>
        <w:t xml:space="preserve"> </w:t>
      </w:r>
      <w:r w:rsidRPr="00A703D8">
        <w:rPr>
          <w:rFonts w:asciiTheme="minorHAnsi" w:hAnsiTheme="minorHAnsi"/>
        </w:rPr>
        <w:t>a dzieci z danej grupy odgrywały króciutką inscenizację. Nie zabrakło wspólnej zabawy do piosenek. </w:t>
      </w:r>
    </w:p>
    <w:p w:rsidR="00BB7145" w:rsidRDefault="00BB7145" w:rsidP="00A703D8">
      <w:pPr>
        <w:pStyle w:val="NormalnyWeb"/>
      </w:pPr>
      <w:r>
        <w:rPr>
          <w:noProof/>
        </w:rPr>
        <w:drawing>
          <wp:inline distT="0" distB="0" distL="0" distR="0">
            <wp:extent cx="2980016" cy="3990975"/>
            <wp:effectExtent l="19050" t="0" r="0" b="0"/>
            <wp:docPr id="117" name="Obraz 117" descr="https://cloud5c.edupage.org/cloud?z%3ACuR8G17rkGx4jUVWJSGeCj59yVzK7gB0PYxC1oc3Z%2B59XbMM2Ygv4TPI%2BvMgUb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cloud5c.edupage.org/cloud?z%3ACuR8G17rkGx4jUVWJSGeCj59yVzK7gB0PYxC1oc3Z%2B59XbMM2Ygv4TPI%2BvMgUbhk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16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6DB8" w:rsidRPr="006A6DB8">
        <w:t xml:space="preserve"> </w:t>
      </w:r>
      <w:r w:rsidR="006A6DB8">
        <w:rPr>
          <w:noProof/>
        </w:rPr>
        <w:drawing>
          <wp:inline distT="0" distB="0" distL="0" distR="0">
            <wp:extent cx="3228943" cy="3990975"/>
            <wp:effectExtent l="19050" t="0" r="0" b="0"/>
            <wp:docPr id="123" name="Obraz 123" descr="https://cloud5c.edupage.org/cloud?z%3AViWJKokGvYwctntiIjpn72wJH0UP0HNE5FtMvcRnQ1G484gUX%2Blq5Q7q2TN2UEU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cloud5c.edupage.org/cloud?z%3AViWJKokGvYwctntiIjpn72wJH0UP0HNE5FtMvcRnQ1G484gUX%2Blq5Q7q2TN2UEUj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991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DB8" w:rsidRDefault="006A6DB8" w:rsidP="00A703D8">
      <w:pPr>
        <w:pStyle w:val="NormalnyWeb"/>
      </w:pPr>
      <w:r>
        <w:rPr>
          <w:noProof/>
        </w:rPr>
        <w:lastRenderedPageBreak/>
        <w:drawing>
          <wp:inline distT="0" distB="0" distL="0" distR="0">
            <wp:extent cx="2759538" cy="3838575"/>
            <wp:effectExtent l="19050" t="0" r="2712" b="0"/>
            <wp:docPr id="129" name="Obraz 129" descr="https://cloud5c.edupage.org/cloud?z%3AdQ%2FyaHiXkeeGdTO0PhiVR3NCqvWkRdgi9CMrqQikPQIVm3%2F78cY9F7%2FtZyKS9e4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cloud5c.edupage.org/cloud?z%3AdQ%2FyaHiXkeeGdTO0PhiVR3NCqvWkRdgi9CMrqQikPQIVm3%2F78cY9F7%2FtZyKS9e4J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04" cy="3842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67025" cy="3838575"/>
            <wp:effectExtent l="19050" t="0" r="9525" b="0"/>
            <wp:wrapSquare wrapText="bothSides"/>
            <wp:docPr id="126" name="Obraz 126" descr="https://cloud7c.edupage.org/cloud?z%3AnIuOhl1DaupXN7fTrMzh0xamijT2RT1IzPBmSqWqTk5%2Fn1yCtAaEpuIpsHXBDmK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cloud7c.edupage.org/cloud?z%3AnIuOhl1DaupXN7fTrMzh0xamijT2RT1IzPBmSqWqTk5%2Fn1yCtAaEpuIpsHXBDmKZ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6A6DB8" w:rsidRDefault="00D8788B" w:rsidP="00A703D8">
      <w:pPr>
        <w:pStyle w:val="NormalnyWeb"/>
        <w:rPr>
          <w:rFonts w:asciiTheme="minorHAnsi" w:hAnsiTheme="minorHAnsi"/>
        </w:rPr>
      </w:pPr>
      <w:r>
        <w:rPr>
          <w:noProof/>
        </w:rPr>
        <w:drawing>
          <wp:inline distT="0" distB="0" distL="0" distR="0">
            <wp:extent cx="2795099" cy="3876675"/>
            <wp:effectExtent l="19050" t="0" r="5251" b="0"/>
            <wp:docPr id="132" name="Obraz 132" descr="https://cloud8c.edupage.org/cloud?z%3AFUT9Plz0FUnFfkRLi%2FkFunAK4pt9EWw2XsN4YbLzncoqZRcHyT%2BZYl9MQATExq8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cloud8c.edupage.org/cloud?z%3AFUT9Plz0FUnFfkRLi%2FkFunAK4pt9EWw2XsN4YbLzncoqZRcHyT%2BZYl9MQATExq8n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099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8B">
        <w:t xml:space="preserve"> </w:t>
      </w:r>
      <w:r>
        <w:rPr>
          <w:noProof/>
        </w:rPr>
        <w:drawing>
          <wp:inline distT="0" distB="0" distL="0" distR="0">
            <wp:extent cx="2894670" cy="3876675"/>
            <wp:effectExtent l="19050" t="0" r="930" b="0"/>
            <wp:docPr id="135" name="Obraz 135" descr="https://cloud2c.edupage.org/cloud?z%3AS%2FALzlkPZlswayD7FRIZJrIenI%2BTNjO0xO3wDYtsl1pchVmRqxqGowIiKQSBLj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cloud2c.edupage.org/cloud?z%3AS%2FALzlkPZlswayD7FRIZJrIenI%2BTNjO0xO3wDYtsl1pchVmRqxqGowIiKQSBLjld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67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165" w:rsidRDefault="00A75165" w:rsidP="00A703D8">
      <w:pPr>
        <w:pStyle w:val="NormalnyWeb"/>
        <w:rPr>
          <w:rFonts w:asciiTheme="minorHAnsi" w:hAnsiTheme="minorHAnsi"/>
        </w:rPr>
      </w:pPr>
    </w:p>
    <w:p w:rsidR="00D8788B" w:rsidRDefault="00D8788B" w:rsidP="00A703D8">
      <w:pPr>
        <w:pStyle w:val="NormalnyWeb"/>
        <w:rPr>
          <w:rFonts w:asciiTheme="minorHAnsi" w:hAnsiTheme="minorHAnsi"/>
        </w:rPr>
      </w:pPr>
    </w:p>
    <w:p w:rsidR="00D8788B" w:rsidRDefault="00D8788B" w:rsidP="00A703D8">
      <w:pPr>
        <w:pStyle w:val="NormalnyWeb"/>
        <w:rPr>
          <w:rFonts w:asciiTheme="minorHAnsi" w:hAnsiTheme="minorHAnsi"/>
        </w:rPr>
      </w:pPr>
    </w:p>
    <w:p w:rsidR="00D8788B" w:rsidRPr="00A703D8" w:rsidRDefault="00D8788B" w:rsidP="00A703D8">
      <w:pPr>
        <w:pStyle w:val="NormalnyWeb"/>
        <w:rPr>
          <w:rFonts w:asciiTheme="minorHAnsi" w:hAnsiTheme="minorHAnsi"/>
        </w:rPr>
      </w:pPr>
    </w:p>
    <w:p w:rsidR="008440B6" w:rsidRDefault="008440B6" w:rsidP="008440B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 xml:space="preserve">                                    </w:t>
      </w:r>
      <w:r w:rsidR="00A70268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Dzieci uczą rodziców- lekcja nr 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8</w:t>
      </w:r>
      <w:r w:rsidR="00A70268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"Zielona ziemia"</w:t>
      </w:r>
    </w:p>
    <w:p w:rsidR="00EE7F78" w:rsidRDefault="008440B6" w:rsidP="008440B6">
      <w:pPr>
        <w:spacing w:before="100" w:beforeAutospacing="1" w:after="100" w:afterAutospacing="1" w:line="240" w:lineRule="auto"/>
        <w:outlineLvl w:val="3"/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</w:r>
      <w:r>
        <w:rPr>
          <w:noProof/>
          <w:lang w:eastAsia="pl-PL"/>
        </w:rPr>
        <w:drawing>
          <wp:inline distT="0" distB="0" distL="0" distR="0">
            <wp:extent cx="2780874" cy="3724275"/>
            <wp:effectExtent l="19050" t="0" r="426" b="0"/>
            <wp:docPr id="138" name="Obraz 138" descr="https://cloud2c.edupage.org/cloud?z%3AZDMItqa5I7ZKg52DZPzS4AvqR6NSX37IJ8Qj6uRsg4k8YzU2JbeT10cIuLZNHo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cloud2c.edupage.org/cloud?z%3AZDMItqa5I7ZKg52DZPzS4AvqR6NSX37IJ8Qj6uRsg4k8YzU2JbeT10cIuLZNHoeT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874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7F78" w:rsidRPr="00EE7F78">
        <w:t xml:space="preserve"> </w:t>
      </w:r>
      <w:r w:rsidR="00EE7F78">
        <w:rPr>
          <w:noProof/>
          <w:lang w:eastAsia="pl-PL"/>
        </w:rPr>
        <w:drawing>
          <wp:inline distT="0" distB="0" distL="0" distR="0">
            <wp:extent cx="2609850" cy="3724275"/>
            <wp:effectExtent l="19050" t="0" r="0" b="0"/>
            <wp:docPr id="141" name="Obraz 141" descr="https://cloud5c.edupage.org/cloud?z%3AswBGK1V1xpanlXfqYpDepDWDh4%2BvapzAcV%2F1SX5STsrLoSJBAYV2LjJjCL%2BpVfg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cloud5c.edupage.org/cloud?z%3AswBGK1V1xpanlXfqYpDepDWDh4%2BvapzAcV%2F1SX5STsrLoSJBAYV2LjJjCL%2BpVfgp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268" w:rsidRDefault="00BA5F7A" w:rsidP="008440B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66650" cy="3705225"/>
            <wp:effectExtent l="19050" t="0" r="0" b="0"/>
            <wp:docPr id="147" name="Obraz 147" descr="https://cloud6c.edupage.org/cloud?z%3ArPpFrpex8dk8qqKMrCrNYbfAFlhHqFJeF0VVD8F03M3qU6XWZVzHVtaIbcbv6%2B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cloud6c.edupage.org/cloud?z%3ArPpFrpex8dk8qqKMrCrNYbfAFlhHqFJeF0VVD8F03M3qU6XWZVzHVtaIbcbv6%2BHa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77" cy="3705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7F78">
        <w:rPr>
          <w:noProof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05100" cy="3629025"/>
            <wp:effectExtent l="19050" t="0" r="0" b="0"/>
            <wp:wrapSquare wrapText="bothSides"/>
            <wp:docPr id="144" name="Obraz 144" descr="https://cloud5c.edupage.org/cloud?z%3A1Rk6DEXRIlFsDauwXqOqIZjzL6ssaMSBG3YbQ5PQ8LCoJQqfkxzCrCVfjOBTpRl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cloud5c.edupage.org/cloud?z%3A1Rk6DEXRIlFsDauwXqOqIZjzL6ssaMSBG3YbQ5PQ8LCoJQqfkxzCrCVfjOBTpRl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 w:type="textWrapping" w:clear="all"/>
      </w:r>
      <w:r w:rsidR="008440B6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</w:r>
    </w:p>
    <w:p w:rsidR="00A70268" w:rsidRDefault="00A70268" w:rsidP="00A75165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A70268" w:rsidRDefault="00A70268" w:rsidP="00A75165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85E9C" w:rsidRDefault="00585E9C" w:rsidP="00A75165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A75165" w:rsidRDefault="00A75165" w:rsidP="00A75165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A7516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2 maja - Dzień Flagi</w:t>
      </w:r>
    </w:p>
    <w:p w:rsidR="00A75165" w:rsidRPr="00A75165" w:rsidRDefault="00A75165" w:rsidP="00A7516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t>Dzień Flagi Rzeczpospolitej Polskiej obchodzony jest 2 maja. To święto zostało ustanowione przez Sejm w 2004 r. i ma na celu wyrażać szacunek do flagi, i propagować wiedzę o polskiej tożsamości oraz symbolach narodowych. W naszym przedszkolu obchodziliśmy to święto 29 kwietnia. W tym dniu wszystkie przedszkolaki przyszły ubrane na biało- czerwono. Program artystyczny przygotowała  gr. I "Maleństwa" odwiedzając z flagami wszystkie grupy. Dzieci odpowiadały na pytania związane z symbolami narodowymi i przygotowały prace plastyczne. To był bardzo uroczysty dzień.</w:t>
      </w:r>
    </w:p>
    <w:p w:rsidR="00A703D8" w:rsidRDefault="00585E9C" w:rsidP="006D7028">
      <w:r>
        <w:rPr>
          <w:noProof/>
          <w:lang w:eastAsia="pl-PL"/>
        </w:rPr>
        <w:drawing>
          <wp:inline distT="0" distB="0" distL="0" distR="0">
            <wp:extent cx="3276600" cy="4010025"/>
            <wp:effectExtent l="19050" t="0" r="0" b="0"/>
            <wp:docPr id="150" name="Obraz 150" descr="https://cloud5c.edupage.org/cloud?z%3AGozmSMds4B1EMPulnC2%2FdOs3LzY9%2F3Qv6BaSnG6FzOETwvhopSsp1KUbpw4JIsu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cloud5c.edupage.org/cloud?z%3AGozmSMds4B1EMPulnC2%2FdOs3LzY9%2F3Qv6BaSnG6FzOETwvhopSsp1KUbpw4JIsuV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278" cy="401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32F9" w:rsidRPr="00DE32F9">
        <w:t xml:space="preserve"> </w:t>
      </w:r>
      <w:r w:rsidR="00DE32F9">
        <w:rPr>
          <w:noProof/>
          <w:lang w:eastAsia="pl-PL"/>
        </w:rPr>
        <w:drawing>
          <wp:inline distT="0" distB="0" distL="0" distR="0">
            <wp:extent cx="3007519" cy="4010025"/>
            <wp:effectExtent l="19050" t="0" r="2381" b="0"/>
            <wp:docPr id="153" name="Obraz 153" descr="https://cloud2c.edupage.org/cloud?z%3AdEFNPYUx2oVjN2h4zqXseiEp%2B70ZoSsubqIxzDIM%2BgBsrOnMyks94PFG64erwj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cloud2c.edupage.org/cloud?z%3AdEFNPYUx2oVjN2h4zqXseiEp%2B70ZoSsubqIxzDIM%2BgBsrOnMyks94PFG64erwjZy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519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E4A" w:rsidRPr="00CB2DE9" w:rsidRDefault="00165E4A" w:rsidP="006D7028">
      <w:pPr>
        <w:rPr>
          <w:color w:val="0070C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199075" cy="3771900"/>
            <wp:effectExtent l="19050" t="0" r="1325" b="0"/>
            <wp:docPr id="156" name="Obraz 156" descr="https://cloud6c.edupage.org/cloud?z%3AUw7qnEYAg%2BGQYdjZuwn%2FYfOz3hcuNMJ5hBu1Si7so2ceEU%2BjbpKEKyKFxbo5Jl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cloud6c.edupage.org/cloud?z%3AUw7qnEYAg%2BGQYdjZuwn%2FYfOz3hcuNMJ5hBu1Si7so2ceEU%2BjbpKEKyKFxbo5JlIs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596" cy="3776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20DE" w:rsidRPr="003320DE">
        <w:t xml:space="preserve"> </w:t>
      </w:r>
      <w:r w:rsidR="003320DE">
        <w:rPr>
          <w:noProof/>
          <w:lang w:eastAsia="pl-PL"/>
        </w:rPr>
        <w:drawing>
          <wp:inline distT="0" distB="0" distL="0" distR="0">
            <wp:extent cx="2970570" cy="3771900"/>
            <wp:effectExtent l="19050" t="0" r="1230" b="0"/>
            <wp:docPr id="159" name="Obraz 159" descr="https://cloud8c.edupage.org/cloud?z%3ASw1E1gqMjTnmpgoLba5UspqMRelJ2LIqBsec0v4aOmDFfjWvAU%2FpX7tGvKwyzSI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cloud8c.edupage.org/cloud?z%3ASw1E1gqMjTnmpgoLba5UspqMRelJ2LIqBsec0v4aOmDFfjWvAU%2FpX7tGvKwyzSIy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08" cy="3774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65E4A" w:rsidRPr="00CB2DE9" w:rsidSect="0070791F">
      <w:pgSz w:w="11906" w:h="16838"/>
      <w:pgMar w:top="1417" w:right="282" w:bottom="0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576C" w:rsidRDefault="007D576C" w:rsidP="00585E9C">
      <w:pPr>
        <w:spacing w:after="0" w:line="240" w:lineRule="auto"/>
      </w:pPr>
      <w:r>
        <w:separator/>
      </w:r>
    </w:p>
  </w:endnote>
  <w:endnote w:type="continuationSeparator" w:id="1">
    <w:p w:rsidR="007D576C" w:rsidRDefault="007D576C" w:rsidP="00585E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576C" w:rsidRDefault="007D576C" w:rsidP="00585E9C">
      <w:pPr>
        <w:spacing w:after="0" w:line="240" w:lineRule="auto"/>
      </w:pPr>
      <w:r>
        <w:separator/>
      </w:r>
    </w:p>
  </w:footnote>
  <w:footnote w:type="continuationSeparator" w:id="1">
    <w:p w:rsidR="007D576C" w:rsidRDefault="007D576C" w:rsidP="00585E9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273F14"/>
    <w:multiLevelType w:val="multilevel"/>
    <w:tmpl w:val="5FB8A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DBF6116"/>
    <w:multiLevelType w:val="multilevel"/>
    <w:tmpl w:val="BC06B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FB94104"/>
    <w:multiLevelType w:val="multilevel"/>
    <w:tmpl w:val="12080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85E4F8F"/>
    <w:multiLevelType w:val="multilevel"/>
    <w:tmpl w:val="E9840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9166DA5"/>
    <w:multiLevelType w:val="multilevel"/>
    <w:tmpl w:val="46080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CAC06E2"/>
    <w:multiLevelType w:val="multilevel"/>
    <w:tmpl w:val="93D27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88D3B1C"/>
    <w:multiLevelType w:val="multilevel"/>
    <w:tmpl w:val="B1C08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DEE6169"/>
    <w:multiLevelType w:val="multilevel"/>
    <w:tmpl w:val="75D26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6"/>
  </w:num>
  <w:num w:numId="5">
    <w:abstractNumId w:val="2"/>
  </w:num>
  <w:num w:numId="6">
    <w:abstractNumId w:val="7"/>
  </w:num>
  <w:num w:numId="7">
    <w:abstractNumId w:val="3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834D0"/>
    <w:rsid w:val="0005155C"/>
    <w:rsid w:val="000831B2"/>
    <w:rsid w:val="00091153"/>
    <w:rsid w:val="00095FF1"/>
    <w:rsid w:val="000A4356"/>
    <w:rsid w:val="00165E4A"/>
    <w:rsid w:val="00182182"/>
    <w:rsid w:val="00187A7C"/>
    <w:rsid w:val="001F2E73"/>
    <w:rsid w:val="0021270B"/>
    <w:rsid w:val="00220BEA"/>
    <w:rsid w:val="00242F13"/>
    <w:rsid w:val="003320DE"/>
    <w:rsid w:val="00351A77"/>
    <w:rsid w:val="00393462"/>
    <w:rsid w:val="00394E19"/>
    <w:rsid w:val="003B06D2"/>
    <w:rsid w:val="003D6374"/>
    <w:rsid w:val="004012DB"/>
    <w:rsid w:val="00406537"/>
    <w:rsid w:val="00447CF0"/>
    <w:rsid w:val="0046218B"/>
    <w:rsid w:val="00482736"/>
    <w:rsid w:val="004834D0"/>
    <w:rsid w:val="00484A15"/>
    <w:rsid w:val="00492403"/>
    <w:rsid w:val="004C0EF0"/>
    <w:rsid w:val="005375AD"/>
    <w:rsid w:val="00585E9C"/>
    <w:rsid w:val="005C1CD1"/>
    <w:rsid w:val="005E602A"/>
    <w:rsid w:val="006019CB"/>
    <w:rsid w:val="00632130"/>
    <w:rsid w:val="00687DDA"/>
    <w:rsid w:val="006A6DB8"/>
    <w:rsid w:val="006B68FD"/>
    <w:rsid w:val="006D7028"/>
    <w:rsid w:val="0070791F"/>
    <w:rsid w:val="00743498"/>
    <w:rsid w:val="0079542D"/>
    <w:rsid w:val="007A30D7"/>
    <w:rsid w:val="007C6D7B"/>
    <w:rsid w:val="007D576C"/>
    <w:rsid w:val="007F110B"/>
    <w:rsid w:val="008209F2"/>
    <w:rsid w:val="008344A6"/>
    <w:rsid w:val="008440B6"/>
    <w:rsid w:val="00893600"/>
    <w:rsid w:val="008B7AFB"/>
    <w:rsid w:val="008C162A"/>
    <w:rsid w:val="008F26EB"/>
    <w:rsid w:val="00944669"/>
    <w:rsid w:val="009F5C84"/>
    <w:rsid w:val="00A64931"/>
    <w:rsid w:val="00A70268"/>
    <w:rsid w:val="00A703D8"/>
    <w:rsid w:val="00A75165"/>
    <w:rsid w:val="00A83572"/>
    <w:rsid w:val="00A95F7B"/>
    <w:rsid w:val="00AC435F"/>
    <w:rsid w:val="00B258A0"/>
    <w:rsid w:val="00B43970"/>
    <w:rsid w:val="00BA12D5"/>
    <w:rsid w:val="00BA5F7A"/>
    <w:rsid w:val="00BB2268"/>
    <w:rsid w:val="00BB7145"/>
    <w:rsid w:val="00BD6E80"/>
    <w:rsid w:val="00BF1372"/>
    <w:rsid w:val="00C6189D"/>
    <w:rsid w:val="00C70DEE"/>
    <w:rsid w:val="00C80DF4"/>
    <w:rsid w:val="00CB2DE9"/>
    <w:rsid w:val="00CB7A81"/>
    <w:rsid w:val="00CF2E65"/>
    <w:rsid w:val="00D117EE"/>
    <w:rsid w:val="00D46C80"/>
    <w:rsid w:val="00D642A6"/>
    <w:rsid w:val="00D8788B"/>
    <w:rsid w:val="00DB3C61"/>
    <w:rsid w:val="00DB415C"/>
    <w:rsid w:val="00DD11FD"/>
    <w:rsid w:val="00DE1A7F"/>
    <w:rsid w:val="00DE32F9"/>
    <w:rsid w:val="00E13328"/>
    <w:rsid w:val="00E57E8D"/>
    <w:rsid w:val="00E67E91"/>
    <w:rsid w:val="00E75AB9"/>
    <w:rsid w:val="00E75EBA"/>
    <w:rsid w:val="00E8709E"/>
    <w:rsid w:val="00EB065A"/>
    <w:rsid w:val="00EB5208"/>
    <w:rsid w:val="00EE7F78"/>
    <w:rsid w:val="00F0072E"/>
    <w:rsid w:val="00F41E5A"/>
    <w:rsid w:val="00F4448D"/>
    <w:rsid w:val="00F52387"/>
    <w:rsid w:val="00F54DBD"/>
    <w:rsid w:val="00F744DC"/>
    <w:rsid w:val="00FD0B69"/>
    <w:rsid w:val="00FD22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834D0"/>
  </w:style>
  <w:style w:type="paragraph" w:styleId="Nagwek4">
    <w:name w:val="heading 4"/>
    <w:basedOn w:val="Normalny"/>
    <w:link w:val="Nagwek4Znak"/>
    <w:uiPriority w:val="9"/>
    <w:qFormat/>
    <w:rsid w:val="00BF137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834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834D0"/>
    <w:rPr>
      <w:rFonts w:ascii="Tahoma" w:hAnsi="Tahoma" w:cs="Tahoma"/>
      <w:sz w:val="16"/>
      <w:szCs w:val="16"/>
    </w:rPr>
  </w:style>
  <w:style w:type="character" w:customStyle="1" w:styleId="Nagwek4Znak">
    <w:name w:val="Nagłówek 4 Znak"/>
    <w:basedOn w:val="Domylnaczcionkaakapitu"/>
    <w:link w:val="Nagwek4"/>
    <w:uiPriority w:val="9"/>
    <w:rsid w:val="00BF1372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BF13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BF1372"/>
    <w:rPr>
      <w:b/>
      <w:bCs/>
    </w:rPr>
  </w:style>
  <w:style w:type="paragraph" w:styleId="Nagwek">
    <w:name w:val="header"/>
    <w:basedOn w:val="Normalny"/>
    <w:link w:val="NagwekZnak"/>
    <w:uiPriority w:val="99"/>
    <w:semiHidden/>
    <w:unhideWhenUsed/>
    <w:rsid w:val="00585E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585E9C"/>
  </w:style>
  <w:style w:type="paragraph" w:styleId="Stopka">
    <w:name w:val="footer"/>
    <w:basedOn w:val="Normalny"/>
    <w:link w:val="StopkaZnak"/>
    <w:uiPriority w:val="99"/>
    <w:semiHidden/>
    <w:unhideWhenUsed/>
    <w:rsid w:val="00585E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585E9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970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6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4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503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63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7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779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208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370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315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0532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2877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09804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5016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58320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559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4741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15452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946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66844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4511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977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4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97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06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07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908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4934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3495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573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3269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56666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7418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4158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252095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49862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03545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0580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84654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42068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7353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2904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0053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0320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75492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493094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1734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97064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325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708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969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823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74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689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942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538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831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590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9022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4828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9405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1940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436873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16357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5372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12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3395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721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025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6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17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100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8609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818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25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720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752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584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0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777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732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3172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569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1089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4080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9734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44161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5062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2660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15165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88552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00169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089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2863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265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95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427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246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894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195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7779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545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0660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67149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7707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5363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5330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004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318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92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102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90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959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2938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188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18186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81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04574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5452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37613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2846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5191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771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7801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4455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5430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386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25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2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197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16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8859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9385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3708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2249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39161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52564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63328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722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34508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22</Pages>
  <Words>1537</Words>
  <Characters>9228</Characters>
  <Application>Microsoft Office Word</Application>
  <DocSecurity>0</DocSecurity>
  <Lines>76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10744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86</cp:revision>
  <dcterms:created xsi:type="dcterms:W3CDTF">2022-09-27T22:21:00Z</dcterms:created>
  <dcterms:modified xsi:type="dcterms:W3CDTF">2022-10-02T00:03:00Z</dcterms:modified>
</cp:coreProperties>
</file>