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701"/>
        <w:gridCol w:w="1134"/>
      </w:tblGrid>
      <w:tr w:rsidR="008E001D" w:rsidRPr="00E6435D" w14:paraId="2F751E5B" w14:textId="77777777" w:rsidTr="00120907">
        <w:trPr>
          <w:trHeight w:val="992"/>
        </w:trPr>
        <w:tc>
          <w:tcPr>
            <w:tcW w:w="1418" w:type="dxa"/>
          </w:tcPr>
          <w:p w14:paraId="09CDEB73" w14:textId="77777777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D6D117" w14:textId="09A13DD6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5953" w:type="dxa"/>
          </w:tcPr>
          <w:p w14:paraId="79DB6FE3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CD551" w14:textId="573DD32E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Jedálny lístok</w:t>
            </w:r>
          </w:p>
          <w:p w14:paraId="49202F14" w14:textId="4B39C640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62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CB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438767D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75CF8" w14:textId="77777777" w:rsidR="008E001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Hmotnosť</w:t>
            </w:r>
          </w:p>
          <w:p w14:paraId="72BAF64B" w14:textId="1CF0EA5E" w:rsidR="003A72D2" w:rsidRPr="00120907" w:rsidRDefault="003A72D2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proofErr w:type="spellEnd"/>
            <w:r w:rsidRPr="0012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./II.st/</w:t>
            </w:r>
            <w:proofErr w:type="spellStart"/>
            <w:r w:rsidRPr="0012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dosp</w:t>
            </w:r>
            <w:proofErr w:type="spellEnd"/>
            <w:r w:rsidRPr="0012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24EAAE" w14:textId="77777777" w:rsidR="006E2A0C" w:rsidRPr="00BC0D6B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787E5" w14:textId="77044931" w:rsidR="008E001D" w:rsidRPr="00BC0D6B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6B">
              <w:rPr>
                <w:rFonts w:ascii="Times New Roman" w:hAnsi="Times New Roman" w:cs="Times New Roman"/>
                <w:b/>
                <w:bCs/>
              </w:rPr>
              <w:t>Alergén</w:t>
            </w:r>
            <w:r w:rsidR="00297EBA" w:rsidRPr="00BC0D6B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8E001D" w:rsidRPr="00E6435D" w14:paraId="43C243FA" w14:textId="77777777" w:rsidTr="00120907">
        <w:trPr>
          <w:trHeight w:val="978"/>
        </w:trPr>
        <w:tc>
          <w:tcPr>
            <w:tcW w:w="1418" w:type="dxa"/>
          </w:tcPr>
          <w:p w14:paraId="4E382D93" w14:textId="77777777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Pondelok</w:t>
            </w:r>
          </w:p>
          <w:p w14:paraId="3B1A4B72" w14:textId="3B08CA30" w:rsidR="008E001D" w:rsidRPr="00E6435D" w:rsidRDefault="0062078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0AAFFCBB" w14:textId="77777777" w:rsidR="00620783" w:rsidRDefault="00620783" w:rsidP="00AC13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07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Sviatok práce</w:t>
            </w:r>
          </w:p>
          <w:p w14:paraId="7ACD2BB4" w14:textId="56CCD263" w:rsidR="001376B4" w:rsidRPr="001376B4" w:rsidRDefault="00620783" w:rsidP="00AC13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07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deň pracovného pokoja</w:t>
            </w:r>
          </w:p>
        </w:tc>
        <w:tc>
          <w:tcPr>
            <w:tcW w:w="1701" w:type="dxa"/>
          </w:tcPr>
          <w:p w14:paraId="2C1289AF" w14:textId="5813064A" w:rsidR="007604A2" w:rsidRPr="007604A2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8CAA0" w14:textId="2138CED3" w:rsidR="007604A2" w:rsidRPr="007604A2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1D" w:rsidRPr="00E6435D" w14:paraId="7F5E2E2C" w14:textId="77777777" w:rsidTr="00120907">
        <w:trPr>
          <w:trHeight w:val="1403"/>
        </w:trPr>
        <w:tc>
          <w:tcPr>
            <w:tcW w:w="1418" w:type="dxa"/>
          </w:tcPr>
          <w:p w14:paraId="66109B36" w14:textId="317544ED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Utorok</w:t>
            </w:r>
          </w:p>
          <w:p w14:paraId="0EB69E39" w14:textId="783B0344" w:rsidR="008E001D" w:rsidRPr="00E6435D" w:rsidRDefault="0062078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6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664EF9E" w14:textId="32340001" w:rsidR="00AC13EF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Zeleninový vývar s cestovinou</w:t>
            </w:r>
          </w:p>
          <w:p w14:paraId="5635CDF5" w14:textId="1DA1DC39" w:rsidR="00620783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Vyprážané kuracie prsia</w:t>
            </w:r>
          </w:p>
          <w:p w14:paraId="7FCEE6C3" w14:textId="2EF63A1D" w:rsidR="00620783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 syrovo- zemiakovom cestíčku</w:t>
            </w:r>
          </w:p>
          <w:p w14:paraId="44C8B4E8" w14:textId="77777777" w:rsidR="00AC13EF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Dusená ryža</w:t>
            </w:r>
          </w:p>
          <w:p w14:paraId="0EE0A05D" w14:textId="0F8D6E14" w:rsidR="00AC13EF" w:rsidRPr="007604A2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</w:t>
            </w:r>
          </w:p>
        </w:tc>
        <w:tc>
          <w:tcPr>
            <w:tcW w:w="1701" w:type="dxa"/>
          </w:tcPr>
          <w:p w14:paraId="76569505" w14:textId="138C2F1A" w:rsidR="00264CE1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5B5A4DDB" w14:textId="2A1AD988" w:rsidR="00AC13EF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85/100/120</w:t>
            </w:r>
          </w:p>
          <w:p w14:paraId="2BCCC2BA" w14:textId="77777777" w:rsidR="00620783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09B7C" w14:textId="6075D3DC" w:rsidR="00620783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150/170/190</w:t>
            </w:r>
          </w:p>
          <w:p w14:paraId="5A74D757" w14:textId="015420FB" w:rsidR="00AC13EF" w:rsidRPr="007604A2" w:rsidRDefault="00AC13EF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7D55F9E8" w14:textId="5511E869" w:rsidR="00AC13EF" w:rsidRDefault="007604A2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F76105A" w14:textId="1E68C4B4" w:rsidR="00AC13EF" w:rsidRPr="007604A2" w:rsidRDefault="00AC13EF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783">
              <w:rPr>
                <w:rFonts w:ascii="Times New Roman" w:hAnsi="Times New Roman" w:cs="Times New Roman"/>
                <w:sz w:val="28"/>
                <w:szCs w:val="28"/>
              </w:rPr>
              <w:t>,3,7</w:t>
            </w:r>
          </w:p>
        </w:tc>
      </w:tr>
      <w:tr w:rsidR="008E001D" w:rsidRPr="00E6435D" w14:paraId="3EAEE64B" w14:textId="77777777" w:rsidTr="00120907">
        <w:trPr>
          <w:trHeight w:val="991"/>
        </w:trPr>
        <w:tc>
          <w:tcPr>
            <w:tcW w:w="1418" w:type="dxa"/>
          </w:tcPr>
          <w:p w14:paraId="1F7B5D22" w14:textId="795A710C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Streda</w:t>
            </w:r>
          </w:p>
          <w:p w14:paraId="5B1E5A40" w14:textId="17DB25F2" w:rsidR="008E001D" w:rsidRPr="00E6435D" w:rsidRDefault="0062078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1DFD0735" w14:textId="77777777" w:rsidR="00AC13EF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Zeleninový boršč</w:t>
            </w:r>
          </w:p>
          <w:p w14:paraId="017332AB" w14:textId="24E69D74" w:rsidR="00620783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 k polievke</w:t>
            </w:r>
          </w:p>
          <w:p w14:paraId="60C50D8F" w14:textId="3986C85E" w:rsidR="00620783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Sekaná štefanská pečienka s vajíčkom</w:t>
            </w:r>
          </w:p>
          <w:p w14:paraId="3480C9B3" w14:textId="77777777" w:rsidR="00620783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Zemiakové pyré</w:t>
            </w:r>
          </w:p>
          <w:p w14:paraId="3679244A" w14:textId="66EA3C25" w:rsidR="00620783" w:rsidRPr="007604A2" w:rsidRDefault="00620783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</w:t>
            </w:r>
          </w:p>
        </w:tc>
        <w:tc>
          <w:tcPr>
            <w:tcW w:w="1701" w:type="dxa"/>
          </w:tcPr>
          <w:p w14:paraId="36AD8F97" w14:textId="77777777" w:rsidR="002C20D9" w:rsidRPr="007604A2" w:rsidRDefault="003A72D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39E81634" w14:textId="77777777" w:rsidR="00202031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50/50/70</w:t>
            </w:r>
          </w:p>
          <w:p w14:paraId="62C4672F" w14:textId="77777777" w:rsidR="00620783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85/110/125/195/240/295</w:t>
            </w:r>
          </w:p>
          <w:p w14:paraId="6071F8F5" w14:textId="44E4E162" w:rsidR="00620783" w:rsidRPr="007604A2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1804766D" w14:textId="79A56179" w:rsidR="00AC13EF" w:rsidRDefault="003A72D2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0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C637669" w14:textId="5EC24B72" w:rsidR="00620783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658E2E3" w14:textId="5B8E05AD" w:rsidR="00620783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  <w:p w14:paraId="35437987" w14:textId="7899F8F2" w:rsidR="00620783" w:rsidRPr="007604A2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F68B330" w14:textId="3B00C963" w:rsidR="00A67BBE" w:rsidRPr="007604A2" w:rsidRDefault="00A67BBE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7F" w:rsidRPr="00E6435D" w14:paraId="67A57A86" w14:textId="77777777" w:rsidTr="00120907">
        <w:trPr>
          <w:trHeight w:val="977"/>
        </w:trPr>
        <w:tc>
          <w:tcPr>
            <w:tcW w:w="1418" w:type="dxa"/>
          </w:tcPr>
          <w:p w14:paraId="53B88CDA" w14:textId="5ABC62AD" w:rsidR="0081777F" w:rsidRPr="00E6435D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Štvrtok</w:t>
            </w:r>
          </w:p>
          <w:p w14:paraId="56C5AB61" w14:textId="62636551" w:rsidR="0081777F" w:rsidRPr="00E6435D" w:rsidRDefault="00620783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14DF5859" w14:textId="079AA745" w:rsidR="00202031" w:rsidRDefault="00620783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kelová s párkom</w:t>
            </w:r>
          </w:p>
          <w:p w14:paraId="0B47F072" w14:textId="4D1C77C8" w:rsidR="00620783" w:rsidRDefault="00620783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Hovädzia sviečková</w:t>
            </w:r>
          </w:p>
          <w:p w14:paraId="2C92F85F" w14:textId="6AD61324" w:rsidR="00620783" w:rsidRDefault="00620783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Parená knedľa</w:t>
            </w:r>
          </w:p>
          <w:p w14:paraId="41C7329E" w14:textId="34A89C53" w:rsidR="00620783" w:rsidRDefault="00620783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  <w:p w14:paraId="784C83CC" w14:textId="3DB4248D" w:rsidR="00AC13EF" w:rsidRPr="00BD1464" w:rsidRDefault="00AC13EF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9036A" w14:textId="49FB4DF9" w:rsidR="007604A2" w:rsidRDefault="00120907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582EA645" w14:textId="77777777" w:rsidR="00202031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160/176/202</w:t>
            </w:r>
          </w:p>
          <w:p w14:paraId="142B9987" w14:textId="77777777" w:rsidR="00620783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90/120/150</w:t>
            </w:r>
          </w:p>
          <w:p w14:paraId="2A6927F7" w14:textId="50BCE1CC" w:rsidR="00620783" w:rsidRPr="007604A2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07F7D972" w14:textId="7F8D24F3" w:rsidR="00620783" w:rsidRDefault="00120907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75F7F3" w14:textId="682897A5" w:rsidR="00620783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763BA676" w14:textId="3CD1B0F2" w:rsidR="00620783" w:rsidRPr="007604A2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  <w:p w14:paraId="1F2EF624" w14:textId="792F2ABE" w:rsidR="00F51102" w:rsidRPr="007604A2" w:rsidRDefault="00F51102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7F" w:rsidRPr="00E6435D" w14:paraId="744DB860" w14:textId="77777777" w:rsidTr="00120907">
        <w:trPr>
          <w:trHeight w:val="1448"/>
        </w:trPr>
        <w:tc>
          <w:tcPr>
            <w:tcW w:w="1418" w:type="dxa"/>
          </w:tcPr>
          <w:p w14:paraId="7989906A" w14:textId="1DD21301" w:rsidR="0081777F" w:rsidRPr="005228E7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Piatok</w:t>
            </w:r>
          </w:p>
          <w:p w14:paraId="525A5067" w14:textId="2614CFB6" w:rsidR="0081777F" w:rsidRPr="005228E7" w:rsidRDefault="00620783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4C1B2F38" w14:textId="7F99AC42" w:rsidR="00202031" w:rsidRDefault="00120907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620783">
              <w:rPr>
                <w:rFonts w:ascii="Times New Roman" w:hAnsi="Times New Roman" w:cs="Times New Roman"/>
                <w:sz w:val="28"/>
                <w:szCs w:val="28"/>
              </w:rPr>
              <w:t>paradajková s ryžou</w:t>
            </w:r>
          </w:p>
          <w:p w14:paraId="5DDD30CB" w14:textId="77777777" w:rsidR="00620783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Šamloi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halušky</w:t>
            </w:r>
          </w:p>
          <w:p w14:paraId="6DCB6492" w14:textId="525425D0" w:rsidR="00620783" w:rsidRPr="007604A2" w:rsidRDefault="00620783" w:rsidP="006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 vanilkovým pudingom a čokoládou</w:t>
            </w:r>
          </w:p>
        </w:tc>
        <w:tc>
          <w:tcPr>
            <w:tcW w:w="1701" w:type="dxa"/>
          </w:tcPr>
          <w:p w14:paraId="587CA230" w14:textId="77777777" w:rsidR="002C20D9" w:rsidRPr="007604A2" w:rsidRDefault="00120907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2EDE171F" w14:textId="7EDD9A20" w:rsidR="00202031" w:rsidRPr="007604A2" w:rsidRDefault="0062078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200/250/300</w:t>
            </w:r>
          </w:p>
        </w:tc>
        <w:tc>
          <w:tcPr>
            <w:tcW w:w="1134" w:type="dxa"/>
          </w:tcPr>
          <w:p w14:paraId="1A15C0D0" w14:textId="77777777" w:rsidR="00120907" w:rsidRDefault="00120907" w:rsidP="0028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29D143" w14:textId="2FD75263" w:rsidR="00202031" w:rsidRPr="007604A2" w:rsidRDefault="00284C88" w:rsidP="0028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</w:tbl>
    <w:p w14:paraId="129D1B9E" w14:textId="03CDCE9F" w:rsidR="008E001D" w:rsidRPr="00E6435D" w:rsidRDefault="008E001D">
      <w:pPr>
        <w:rPr>
          <w:rFonts w:ascii="Times New Roman" w:hAnsi="Times New Roman" w:cs="Times New Roman"/>
          <w:sz w:val="28"/>
          <w:szCs w:val="28"/>
        </w:rPr>
      </w:pPr>
    </w:p>
    <w:p w14:paraId="5420600A" w14:textId="098C38FF" w:rsidR="006E2A0C" w:rsidRPr="001542A3" w:rsidRDefault="006E2A0C" w:rsidP="006E2A0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Alergény : 1Obilniny, 2Kôrovce, 3Vajcia, 4Ryby, 5Arašidy, 6Sója, 7Mlieko, 8Orechy, 9Zeler,10Horčica, 11Sezam, 12Siričitan, 13Vlčí bôb, 14Mäkkýše. 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Objem polievky je uvedený v litroch.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Pri výrobe jedál neboli použité GMO suroviny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Hmotnosť mäsovej zložky je uvedená v surovom stave.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Hmotnosť príloh je uvedená v hotovom stave. </w:t>
      </w:r>
    </w:p>
    <w:p w14:paraId="4523944E" w14:textId="5F60EDB0" w:rsidR="006E2A0C" w:rsidRPr="001542A3" w:rsidRDefault="006E2A0C" w:rsidP="007A11A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 Zmena jedálneho lístku z dôvodu zásobovania je vyhradená. </w:t>
      </w:r>
      <w:r w:rsidRPr="001542A3">
        <w:rPr>
          <w:sz w:val="24"/>
          <w:szCs w:val="24"/>
        </w:rPr>
        <w:t xml:space="preserve"> </w:t>
      </w:r>
    </w:p>
    <w:p w14:paraId="21E4C56A" w14:textId="77777777" w:rsidR="00E27147" w:rsidRPr="002C6716" w:rsidRDefault="00E27147">
      <w:pPr>
        <w:rPr>
          <w:b/>
          <w:bCs/>
        </w:rPr>
      </w:pPr>
    </w:p>
    <w:sectPr w:rsidR="00E27147" w:rsidRPr="002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D"/>
    <w:rsid w:val="00024D06"/>
    <w:rsid w:val="00045881"/>
    <w:rsid w:val="0005731A"/>
    <w:rsid w:val="00097D11"/>
    <w:rsid w:val="001101DF"/>
    <w:rsid w:val="0011249C"/>
    <w:rsid w:val="00116A1B"/>
    <w:rsid w:val="00120907"/>
    <w:rsid w:val="001376B4"/>
    <w:rsid w:val="001478B0"/>
    <w:rsid w:val="001542A3"/>
    <w:rsid w:val="00166889"/>
    <w:rsid w:val="00184B3C"/>
    <w:rsid w:val="001C1CBF"/>
    <w:rsid w:val="002017B5"/>
    <w:rsid w:val="00202031"/>
    <w:rsid w:val="00202E91"/>
    <w:rsid w:val="002574E8"/>
    <w:rsid w:val="00263CD3"/>
    <w:rsid w:val="00264CE1"/>
    <w:rsid w:val="00284C88"/>
    <w:rsid w:val="00297EBA"/>
    <w:rsid w:val="002A0FB0"/>
    <w:rsid w:val="002C20D9"/>
    <w:rsid w:val="002C6716"/>
    <w:rsid w:val="002E0333"/>
    <w:rsid w:val="002E1EDD"/>
    <w:rsid w:val="002F3107"/>
    <w:rsid w:val="002F5210"/>
    <w:rsid w:val="0030175B"/>
    <w:rsid w:val="003116DF"/>
    <w:rsid w:val="00315A90"/>
    <w:rsid w:val="003676F2"/>
    <w:rsid w:val="0039294E"/>
    <w:rsid w:val="0039778B"/>
    <w:rsid w:val="003A72D2"/>
    <w:rsid w:val="003E2370"/>
    <w:rsid w:val="00415E50"/>
    <w:rsid w:val="00433023"/>
    <w:rsid w:val="00437CF2"/>
    <w:rsid w:val="0044241A"/>
    <w:rsid w:val="00444608"/>
    <w:rsid w:val="00451177"/>
    <w:rsid w:val="004808F9"/>
    <w:rsid w:val="004A16CF"/>
    <w:rsid w:val="004A238D"/>
    <w:rsid w:val="004F14D6"/>
    <w:rsid w:val="00503394"/>
    <w:rsid w:val="005228E7"/>
    <w:rsid w:val="00541477"/>
    <w:rsid w:val="00550698"/>
    <w:rsid w:val="005535EF"/>
    <w:rsid w:val="00556B8B"/>
    <w:rsid w:val="005610AB"/>
    <w:rsid w:val="00567C2A"/>
    <w:rsid w:val="005C0E0A"/>
    <w:rsid w:val="00620783"/>
    <w:rsid w:val="0064267E"/>
    <w:rsid w:val="00671C73"/>
    <w:rsid w:val="0067408C"/>
    <w:rsid w:val="006843DE"/>
    <w:rsid w:val="00687BFB"/>
    <w:rsid w:val="006A6722"/>
    <w:rsid w:val="006D5133"/>
    <w:rsid w:val="006E2A0C"/>
    <w:rsid w:val="00714F73"/>
    <w:rsid w:val="007315BD"/>
    <w:rsid w:val="007604A2"/>
    <w:rsid w:val="007A11A3"/>
    <w:rsid w:val="007C7E66"/>
    <w:rsid w:val="007E75A3"/>
    <w:rsid w:val="0081777F"/>
    <w:rsid w:val="008536C1"/>
    <w:rsid w:val="008546DA"/>
    <w:rsid w:val="00855642"/>
    <w:rsid w:val="00857B48"/>
    <w:rsid w:val="008C6D9B"/>
    <w:rsid w:val="008D6BA1"/>
    <w:rsid w:val="008E001D"/>
    <w:rsid w:val="009441A3"/>
    <w:rsid w:val="009A3667"/>
    <w:rsid w:val="009A6055"/>
    <w:rsid w:val="00A33C33"/>
    <w:rsid w:val="00A34ED1"/>
    <w:rsid w:val="00A67BBE"/>
    <w:rsid w:val="00AC13EF"/>
    <w:rsid w:val="00AD05D9"/>
    <w:rsid w:val="00AD5ECA"/>
    <w:rsid w:val="00AE001C"/>
    <w:rsid w:val="00AF412E"/>
    <w:rsid w:val="00B01F6B"/>
    <w:rsid w:val="00B067DD"/>
    <w:rsid w:val="00B20654"/>
    <w:rsid w:val="00B2384A"/>
    <w:rsid w:val="00B9536A"/>
    <w:rsid w:val="00BA2531"/>
    <w:rsid w:val="00BB235E"/>
    <w:rsid w:val="00BC0D6B"/>
    <w:rsid w:val="00BC3508"/>
    <w:rsid w:val="00BD1464"/>
    <w:rsid w:val="00BF5B70"/>
    <w:rsid w:val="00C20B2A"/>
    <w:rsid w:val="00C21183"/>
    <w:rsid w:val="00C645F3"/>
    <w:rsid w:val="00C74D36"/>
    <w:rsid w:val="00CB0849"/>
    <w:rsid w:val="00CC6D59"/>
    <w:rsid w:val="00CD1F2F"/>
    <w:rsid w:val="00D01A3B"/>
    <w:rsid w:val="00D820EE"/>
    <w:rsid w:val="00DA2EE6"/>
    <w:rsid w:val="00DF00CA"/>
    <w:rsid w:val="00DF7E56"/>
    <w:rsid w:val="00E13995"/>
    <w:rsid w:val="00E27147"/>
    <w:rsid w:val="00E30386"/>
    <w:rsid w:val="00E5015F"/>
    <w:rsid w:val="00E64340"/>
    <w:rsid w:val="00E6435D"/>
    <w:rsid w:val="00E72645"/>
    <w:rsid w:val="00E86523"/>
    <w:rsid w:val="00EB28A7"/>
    <w:rsid w:val="00EC524A"/>
    <w:rsid w:val="00F069FC"/>
    <w:rsid w:val="00F129F9"/>
    <w:rsid w:val="00F2124D"/>
    <w:rsid w:val="00F256A0"/>
    <w:rsid w:val="00F33749"/>
    <w:rsid w:val="00F43216"/>
    <w:rsid w:val="00F50BAC"/>
    <w:rsid w:val="00F51102"/>
    <w:rsid w:val="00F626B9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FC"/>
  <w15:chartTrackingRefBased/>
  <w15:docId w15:val="{390A1D08-69D6-4910-BC30-7A119DF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A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13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5</cp:revision>
  <cp:lastPrinted>2023-04-19T06:11:00Z</cp:lastPrinted>
  <dcterms:created xsi:type="dcterms:W3CDTF">2023-04-17T06:22:00Z</dcterms:created>
  <dcterms:modified xsi:type="dcterms:W3CDTF">2023-04-19T06:40:00Z</dcterms:modified>
</cp:coreProperties>
</file>